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Pr="007F70B0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C6118A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MUNZUR ÜNİVERSİTESİ </w:t>
      </w:r>
    </w:p>
    <w:p w14:paraId="2F2F0651" w14:textId="074E9E2D" w:rsidR="00C6118A" w:rsidRPr="007F70B0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TUNCELİ M.Y.O. 20</w:t>
      </w:r>
      <w:r w:rsidR="00F933BA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</w:t>
      </w:r>
      <w:r w:rsidR="004F66AC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5</w:t>
      </w:r>
      <w:r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-</w:t>
      </w:r>
      <w:r w:rsidR="00F933BA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202</w:t>
      </w:r>
      <w:r w:rsidR="004F66AC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6</w:t>
      </w:r>
      <w:r w:rsidR="00F933BA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="00D73219"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BAHAR</w:t>
      </w:r>
      <w:r w:rsidRPr="007F70B0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YARIYILI</w:t>
      </w:r>
    </w:p>
    <w:p w14:paraId="3A1223C6" w14:textId="54349DD6" w:rsidR="00C6118A" w:rsidRPr="007F70B0" w:rsidRDefault="007F70B0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AŞÇILIK </w:t>
      </w:r>
      <w:r w:rsidR="00D73219" w:rsidRPr="007F70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PROGRAMI /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OTEL, LOKANTA VE İKRAM HİZMETLERİ </w:t>
      </w:r>
      <w:r w:rsidR="00D73219" w:rsidRPr="007F70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 xml:space="preserve"> BÖLÜMÜ </w:t>
      </w:r>
      <w:r w:rsidR="00C6118A" w:rsidRPr="007F70B0">
        <w:rPr>
          <w:rFonts w:ascii="Times New Roman" w:eastAsia="Times New Roman" w:hAnsi="Times New Roman" w:cs="Times New Roman"/>
          <w:b/>
          <w:i/>
          <w:sz w:val="16"/>
          <w:szCs w:val="16"/>
          <w:lang w:eastAsia="tr-TR"/>
        </w:rPr>
        <w:t>DERS PROGRAMI</w:t>
      </w:r>
    </w:p>
    <w:p w14:paraId="64F32E4E" w14:textId="77777777" w:rsidR="00C6118A" w:rsidRPr="007F70B0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21"/>
        <w:gridCol w:w="75"/>
        <w:gridCol w:w="3796"/>
      </w:tblGrid>
      <w:tr w:rsidR="00C6118A" w:rsidRPr="007F70B0" w14:paraId="30F97271" w14:textId="77777777" w:rsidTr="007F70B0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7F70B0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7F70B0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7F70B0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387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7F70B0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</w:tr>
      <w:tr w:rsidR="00C6118A" w:rsidRPr="007F70B0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7F70B0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7F70B0" w:rsidRPr="007F70B0" w:rsidRDefault="007F70B0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6F9E8657" w14:textId="79734DEB" w:rsidR="007F70B0" w:rsidRPr="007F70B0" w:rsidRDefault="007F70B0" w:rsidP="007F70B0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2F94ACCB" w14:textId="55DA8711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9BCBC31" w14:textId="6250C68E" w:rsidR="007F70B0" w:rsidRPr="007F70B0" w:rsidRDefault="007F70B0" w:rsidP="007F70B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Muhafaza Yöntemleri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(A105 )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B7C834C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1149737" w14:textId="165698BE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</w:t>
            </w:r>
            <w:r w:rsidR="009D3A26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</w:t>
            </w: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 xml:space="preserve"> – 11.00</w:t>
            </w:r>
          </w:p>
        </w:tc>
        <w:tc>
          <w:tcPr>
            <w:tcW w:w="3796" w:type="dxa"/>
            <w:gridSpan w:val="2"/>
            <w:vAlign w:val="center"/>
          </w:tcPr>
          <w:p w14:paraId="6DF9F30B" w14:textId="26A3C1C3" w:rsidR="007F70B0" w:rsidRPr="007F70B0" w:rsidRDefault="007F70B0" w:rsidP="007F70B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Muhafaza Yöntemleri           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416852C1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754F1256" w14:textId="393C69AE" w:rsidR="007F70B0" w:rsidRPr="007F70B0" w:rsidRDefault="007F70B0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Muhafaza Yöntemleri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Ç.M.AYDIN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5A3B9FB0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4A544879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53E4600E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1E6D1BEE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7B45C9EE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  <w:vAlign w:val="center"/>
          </w:tcPr>
          <w:p w14:paraId="709F0D71" w14:textId="5AD5485C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6540ABE2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vAlign w:val="center"/>
          </w:tcPr>
          <w:p w14:paraId="1776B948" w14:textId="4345D587" w:rsidR="007F70B0" w:rsidRPr="007F70B0" w:rsidRDefault="007F70B0" w:rsidP="007F70B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1166D762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vAlign w:val="center"/>
          </w:tcPr>
          <w:p w14:paraId="77AFFD9B" w14:textId="000FD608" w:rsidR="007F70B0" w:rsidRPr="007F70B0" w:rsidRDefault="007F70B0" w:rsidP="007F70B0">
            <w:pPr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7F70B0" w:rsidRPr="007F70B0" w:rsidRDefault="007F70B0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16A13395" w14:textId="44CDB57E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 xml:space="preserve">-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 xml:space="preserve">  (A105/Mutfak)</w:t>
            </w:r>
          </w:p>
        </w:tc>
        <w:tc>
          <w:tcPr>
            <w:tcW w:w="3796" w:type="dxa"/>
            <w:vAlign w:val="center"/>
          </w:tcPr>
          <w:p w14:paraId="4144975F" w14:textId="0ED3E99F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F154628" w14:textId="007762E8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72B63BD2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70B0" w:rsidRPr="007F70B0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gridSpan w:val="2"/>
            <w:vAlign w:val="center"/>
          </w:tcPr>
          <w:p w14:paraId="400CA108" w14:textId="094D1E10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>Soğuk Mutfak</w:t>
            </w:r>
          </w:p>
        </w:tc>
        <w:tc>
          <w:tcPr>
            <w:tcW w:w="3796" w:type="dxa"/>
            <w:vAlign w:val="center"/>
          </w:tcPr>
          <w:p w14:paraId="3F8A76CA" w14:textId="58E0B7F8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Girişimcilik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(A103)                                   </w:t>
            </w:r>
          </w:p>
        </w:tc>
      </w:tr>
      <w:tr w:rsidR="007F70B0" w:rsidRPr="007F70B0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7F70B0" w:rsidRPr="007F70B0" w:rsidRDefault="007F70B0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7F70B0" w:rsidRPr="007F70B0" w:rsidRDefault="007F70B0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3045C447" w14:textId="2AB37EB6" w:rsidR="007F70B0" w:rsidRPr="007F70B0" w:rsidRDefault="007F70B0" w:rsidP="007F70B0">
            <w:pPr>
              <w:ind w:right="400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 xml:space="preserve">Soğuk Mutfak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7F70B0">
              <w:rPr>
                <w:rFonts w:ascii="Times New Roman" w:hAnsi="Times New Roman" w:cs="Times New Roman"/>
                <w:sz w:val="16"/>
                <w:szCs w:val="16"/>
              </w:rPr>
              <w:t>N. DEMİR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560EDF87" w:rsidR="007F70B0" w:rsidRPr="007F70B0" w:rsidRDefault="007F70B0" w:rsidP="007F70B0">
            <w:pPr>
              <w:ind w:right="280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Girişimcilik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</w:tr>
      <w:tr w:rsidR="00C250DD" w:rsidRPr="007F70B0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465CF7EB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Pişirme Teknikleri-II-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(A105/Mutfak)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28FD2D4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Çevre Koruma                                             (A103)                                   </w:t>
            </w:r>
          </w:p>
        </w:tc>
      </w:tr>
      <w:tr w:rsidR="00C250DD" w:rsidRPr="007F70B0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48031171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Pişirme Teknikleri-II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13BDDF4C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Çevre Koruma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</w:tr>
      <w:tr w:rsidR="00C250DD" w:rsidRPr="007F70B0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  <w:vAlign w:val="center"/>
          </w:tcPr>
          <w:p w14:paraId="195B5ED7" w14:textId="3E45A36F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Pişirme Teknikleri-II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6DE19E5D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Gönüllülük Çalışmaları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(A103)                                   </w:t>
            </w:r>
          </w:p>
        </w:tc>
      </w:tr>
      <w:tr w:rsidR="00C250DD" w:rsidRPr="007F70B0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8CD77F3" w14:textId="1271C7DA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Pişirme Teknikleri-II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N. DEMİR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03854EC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Gönüllülük Çalışmaları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C250DD" w:rsidRPr="007F70B0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C250DD" w:rsidRPr="007F70B0" w:rsidRDefault="00C250DD" w:rsidP="007F70B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C2CA913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Gönüllülük Çalışmaları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</w:tr>
      <w:tr w:rsidR="00C250DD" w:rsidRPr="007F70B0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C250DD" w:rsidRPr="007F70B0" w:rsidRDefault="00C250DD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2A05E603" w14:textId="0418F88D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3F55D10A" w14:textId="265A8F5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Dünya Mutfakları II             (A103/Mutfak Uygulama)</w:t>
            </w:r>
          </w:p>
        </w:tc>
      </w:tr>
      <w:tr w:rsidR="00C250DD" w:rsidRPr="007F70B0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A52C04C" w14:textId="1AF4F300" w:rsidR="00C250DD" w:rsidRPr="007F70B0" w:rsidRDefault="00C250DD" w:rsidP="007F70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Teknolojisi                                                 (A103)                                 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63659889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Dünya Mutfakları II</w:t>
            </w:r>
          </w:p>
        </w:tc>
      </w:tr>
      <w:tr w:rsidR="00C250DD" w:rsidRPr="007F70B0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gridSpan w:val="2"/>
            <w:vAlign w:val="center"/>
          </w:tcPr>
          <w:p w14:paraId="1EB28607" w14:textId="5680347C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Teknolojisi                                       </w:t>
            </w:r>
          </w:p>
        </w:tc>
        <w:tc>
          <w:tcPr>
            <w:tcW w:w="3796" w:type="dxa"/>
            <w:vAlign w:val="center"/>
          </w:tcPr>
          <w:p w14:paraId="41CC6BD9" w14:textId="4B99B93A" w:rsidR="00C250DD" w:rsidRPr="007F70B0" w:rsidRDefault="00C250DD" w:rsidP="007F70B0">
            <w:pP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Dünya Mutfakları II</w:t>
            </w:r>
          </w:p>
        </w:tc>
      </w:tr>
      <w:tr w:rsidR="00C250DD" w:rsidRPr="007F70B0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1365BE15" w14:textId="19E77F09" w:rsidR="00C250DD" w:rsidRPr="007F70B0" w:rsidRDefault="00C250DD" w:rsidP="00325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Gıda Teknolojisi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7B3A83E6" w:rsidR="00C250DD" w:rsidRPr="007F70B0" w:rsidRDefault="00C250DD" w:rsidP="007F70B0">
            <w:pP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Dünya Mutfakları II                               N. DEMİR</w:t>
            </w:r>
          </w:p>
        </w:tc>
      </w:tr>
      <w:tr w:rsidR="00C250DD" w:rsidRPr="007F70B0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0894492E" w:rsidR="00C250DD" w:rsidRPr="007F70B0" w:rsidRDefault="00C250DD" w:rsidP="007F70B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Kimyası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(A103)                                  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34C02618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Yöresel Mutfak                     (A103/Mutfak Uygulama)</w:t>
            </w:r>
          </w:p>
        </w:tc>
      </w:tr>
      <w:tr w:rsidR="00C250DD" w:rsidRPr="007F70B0" w14:paraId="646FD427" w14:textId="77777777" w:rsidTr="00451DD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5B135677" w:rsidR="00C250DD" w:rsidRPr="007F70B0" w:rsidRDefault="00C250DD" w:rsidP="00325C9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Kimyası               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93EAC97" w14:textId="59EA02A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Yöresel Mutfak                     </w:t>
            </w:r>
          </w:p>
        </w:tc>
      </w:tr>
      <w:tr w:rsidR="00C250DD" w:rsidRPr="007F70B0" w14:paraId="110393EE" w14:textId="77777777" w:rsidTr="00C2510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</w:tcPr>
          <w:p w14:paraId="0161AF9B" w14:textId="162BE8F8" w:rsidR="00C250DD" w:rsidRPr="007F70B0" w:rsidRDefault="00C250DD" w:rsidP="00325C9D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Gıda Kimyası                                       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G.TORĞUT                         </w:t>
            </w:r>
          </w:p>
        </w:tc>
        <w:tc>
          <w:tcPr>
            <w:tcW w:w="3796" w:type="dxa"/>
            <w:shd w:val="clear" w:color="auto" w:fill="FFFFFF" w:themeFill="background1"/>
          </w:tcPr>
          <w:p w14:paraId="1B9A7EEA" w14:textId="11305022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Yöresel Mutfak                     </w:t>
            </w:r>
          </w:p>
        </w:tc>
      </w:tr>
      <w:tr w:rsidR="00C250DD" w:rsidRPr="007F70B0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26BC7D4" w14:textId="29653C13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08B0C9D3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Yöresel Mutfak                                              N. DEMİR</w:t>
            </w:r>
          </w:p>
        </w:tc>
      </w:tr>
      <w:tr w:rsidR="00C250DD" w:rsidRPr="007F70B0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C250DD" w:rsidRPr="007F70B0" w:rsidRDefault="00C250DD" w:rsidP="007F70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C250DD" w:rsidRPr="007F70B0" w:rsidRDefault="00C250DD" w:rsidP="007F70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788739FF" w14:textId="77777777" w:rsidTr="00CC3A51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C250DD" w:rsidRPr="007F70B0" w:rsidRDefault="00C250DD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1ADB011C" w14:textId="0AD7EFF6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Pasta, Tatlı ve Hamur İşleri                 (A105/Mutfak) </w:t>
            </w:r>
          </w:p>
        </w:tc>
        <w:tc>
          <w:tcPr>
            <w:tcW w:w="3796" w:type="dxa"/>
          </w:tcPr>
          <w:p w14:paraId="5EC64D10" w14:textId="14642F2D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2E1F29D1" w14:textId="77777777" w:rsidTr="00764B7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</w:tcPr>
          <w:p w14:paraId="16167297" w14:textId="191D584F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Pasta, Tatlı ve Hamur İşleri               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636C48C" w14:textId="6272974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3E54D2BC" w14:textId="77777777" w:rsidTr="00DB3AE9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gridSpan w:val="2"/>
          </w:tcPr>
          <w:p w14:paraId="2B26229C" w14:textId="15D17B0F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Pasta, Tatlı ve Hamur İşleri                 </w:t>
            </w:r>
          </w:p>
        </w:tc>
        <w:tc>
          <w:tcPr>
            <w:tcW w:w="3796" w:type="dxa"/>
            <w:vAlign w:val="center"/>
          </w:tcPr>
          <w:p w14:paraId="710A9721" w14:textId="524D0293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Baharatlar ve Kahve Kültürü                            (A103)</w:t>
            </w:r>
          </w:p>
        </w:tc>
      </w:tr>
      <w:tr w:rsidR="00C250DD" w:rsidRPr="007F70B0" w14:paraId="350C15D1" w14:textId="77777777" w:rsidTr="0050193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1BDC1E75" w14:textId="206AB64F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Pasta, Tatlı ve Hamur İşleri                 N. DEMİR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1DC7ABBD" w:rsidR="00C250DD" w:rsidRPr="007F70B0" w:rsidRDefault="00C250DD" w:rsidP="001C17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Baharatlar ve Kahve Kültürü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İ.ÜNAL</w:t>
            </w:r>
          </w:p>
        </w:tc>
      </w:tr>
      <w:tr w:rsidR="00C250DD" w:rsidRPr="007F70B0" w14:paraId="40FC7DDD" w14:textId="77777777" w:rsidTr="006D4F4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061462F5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0C1C9E95" w14:textId="739570CD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Standart Yemek Tarifleri       (A103/Mutfak Uygulama)</w:t>
            </w:r>
          </w:p>
        </w:tc>
      </w:tr>
      <w:tr w:rsidR="00C250DD" w:rsidRPr="007F70B0" w14:paraId="20940696" w14:textId="77777777" w:rsidTr="006D4F4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2D73A1" w14:textId="5724FAAA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65B9B650" w14:textId="26E59E95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Standart Yemek Tarifleri                   </w:t>
            </w:r>
          </w:p>
        </w:tc>
      </w:tr>
      <w:tr w:rsidR="00C250DD" w:rsidRPr="007F70B0" w14:paraId="087700C9" w14:textId="77777777" w:rsidTr="006D4F4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</w:tcPr>
          <w:p w14:paraId="49246BF7" w14:textId="40B1254C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54EBB60" w14:textId="5201897A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Standart Yemek Tarifleri                   </w:t>
            </w:r>
          </w:p>
        </w:tc>
      </w:tr>
      <w:tr w:rsidR="00C250DD" w:rsidRPr="007F70B0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4AD89FD" w14:textId="66F0B0C5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381339E9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Standart Yemek Tarifleri                   N. DEMİR</w:t>
            </w:r>
          </w:p>
        </w:tc>
      </w:tr>
      <w:tr w:rsidR="00C250DD" w:rsidRPr="007F70B0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C250DD" w:rsidRPr="007F70B0" w:rsidRDefault="00C250DD" w:rsidP="007F70B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5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C250DD" w:rsidRPr="007F70B0" w:rsidRDefault="00C250DD" w:rsidP="007F70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08.15 – 09.00</w:t>
            </w:r>
          </w:p>
        </w:tc>
        <w:tc>
          <w:tcPr>
            <w:tcW w:w="3796" w:type="dxa"/>
            <w:gridSpan w:val="2"/>
            <w:vAlign w:val="center"/>
          </w:tcPr>
          <w:p w14:paraId="17A29E43" w14:textId="4EE305E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AİTT.-I (Uzaktan Eğitim)</w:t>
            </w:r>
          </w:p>
        </w:tc>
        <w:tc>
          <w:tcPr>
            <w:tcW w:w="3796" w:type="dxa"/>
            <w:vAlign w:val="center"/>
          </w:tcPr>
          <w:p w14:paraId="549E2550" w14:textId="169ACACA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09.15 – 10.00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50976B5" w14:textId="00A6E663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AİTT.-I                                                  A. KIZKAPAN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7BEC74B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Yönetim ve Organizasyon                    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(A103)</w:t>
            </w:r>
          </w:p>
        </w:tc>
      </w:tr>
      <w:tr w:rsidR="00C250DD" w:rsidRPr="007F70B0" w14:paraId="0362CDE8" w14:textId="77777777" w:rsidTr="0007135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10.15 – 11.00</w:t>
            </w:r>
          </w:p>
        </w:tc>
        <w:tc>
          <w:tcPr>
            <w:tcW w:w="3796" w:type="dxa"/>
            <w:gridSpan w:val="2"/>
            <w:vAlign w:val="center"/>
          </w:tcPr>
          <w:p w14:paraId="2180E33D" w14:textId="691CE872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Dili-I (Uzaktan Eğitim)</w:t>
            </w:r>
          </w:p>
        </w:tc>
        <w:tc>
          <w:tcPr>
            <w:tcW w:w="3796" w:type="dxa"/>
            <w:vAlign w:val="center"/>
          </w:tcPr>
          <w:p w14:paraId="689A52AE" w14:textId="199BEFDB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Yönetim ve Organizasyon                         </w:t>
            </w:r>
          </w:p>
        </w:tc>
      </w:tr>
      <w:tr w:rsidR="00C250DD" w:rsidRPr="007F70B0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11.15 – 12.00</w:t>
            </w:r>
          </w:p>
        </w:tc>
        <w:tc>
          <w:tcPr>
            <w:tcW w:w="3796" w:type="dxa"/>
            <w:gridSpan w:val="2"/>
            <w:tcBorders>
              <w:bottom w:val="double" w:sz="4" w:space="0" w:color="auto"/>
            </w:tcBorders>
            <w:vAlign w:val="center"/>
          </w:tcPr>
          <w:p w14:paraId="6FBF84B2" w14:textId="1DE11425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 Dili-I (Uzaktan Eğitim)                 C.TOPAL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0E4D605B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Yönetim ve Organizasyon                         N.DEMİR</w:t>
            </w:r>
          </w:p>
        </w:tc>
      </w:tr>
      <w:tr w:rsidR="00C250DD" w:rsidRPr="007F70B0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7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73B0F0A1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Dil-I  (Uzaktan Eğitim)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85FC3B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3E878387" w14:textId="77777777" w:rsidTr="000B304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</w:tcBorders>
            <w:vAlign w:val="center"/>
          </w:tcPr>
          <w:p w14:paraId="5CA7306B" w14:textId="5ECEA16A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7F70B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Yabancı Dil-I                                           D.Y. MERKİT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14F9643F" w14:textId="0A713BE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297273F2" w14:textId="77777777" w:rsidTr="000B304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79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0ECEBC7" w14:textId="33731B9F" w:rsidR="00C250DD" w:rsidRPr="007F70B0" w:rsidRDefault="00C250DD" w:rsidP="007F70B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C1E1758" w14:textId="3512E84D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796" w:type="dxa"/>
            <w:gridSpan w:val="2"/>
            <w:vAlign w:val="center"/>
          </w:tcPr>
          <w:p w14:paraId="57459E7E" w14:textId="6E939031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</w:tcPr>
          <w:p w14:paraId="24DE2570" w14:textId="61F77D6C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50DD" w:rsidRPr="007F70B0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C250DD" w:rsidRPr="007F70B0" w:rsidRDefault="00C250DD" w:rsidP="007F70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en-US"/>
              </w:rPr>
            </w:pPr>
            <w:r w:rsidRPr="007F70B0">
              <w:rPr>
                <w:rFonts w:ascii="Times New Roman" w:hAnsi="Times New Roman" w:cs="Times New Roman"/>
                <w:sz w:val="16"/>
                <w:szCs w:val="16"/>
                <w:lang w:bidi="en-US"/>
              </w:rPr>
              <w:t>16.20 – 17.05</w:t>
            </w:r>
          </w:p>
        </w:tc>
        <w:tc>
          <w:tcPr>
            <w:tcW w:w="3796" w:type="dxa"/>
            <w:gridSpan w:val="2"/>
            <w:vAlign w:val="center"/>
          </w:tcPr>
          <w:p w14:paraId="255ED2B2" w14:textId="77777777" w:rsidR="00C250DD" w:rsidRPr="007F70B0" w:rsidRDefault="00C250DD" w:rsidP="007F70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C250DD" w:rsidRPr="007F70B0" w:rsidRDefault="00C250DD" w:rsidP="007F70B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427D55D" w14:textId="77777777" w:rsidR="00942EAD" w:rsidRPr="007F70B0" w:rsidRDefault="00942EAD" w:rsidP="00FC65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3127DB" w14:textId="77777777" w:rsidR="00FC6525" w:rsidRPr="007F70B0" w:rsidRDefault="00FC6525">
      <w:pPr>
        <w:rPr>
          <w:rFonts w:ascii="Times New Roman" w:hAnsi="Times New Roman" w:cs="Times New Roman"/>
          <w:sz w:val="16"/>
          <w:szCs w:val="16"/>
        </w:rPr>
      </w:pPr>
    </w:p>
    <w:sectPr w:rsidR="00FC6525" w:rsidRPr="007F70B0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FC67" w14:textId="77777777" w:rsidR="00507199" w:rsidRDefault="00507199" w:rsidP="0066061E">
      <w:pPr>
        <w:spacing w:after="0" w:line="240" w:lineRule="auto"/>
      </w:pPr>
      <w:r>
        <w:separator/>
      </w:r>
    </w:p>
  </w:endnote>
  <w:endnote w:type="continuationSeparator" w:id="0">
    <w:p w14:paraId="3BE59549" w14:textId="77777777" w:rsidR="00507199" w:rsidRDefault="00507199" w:rsidP="0066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2D88" w14:textId="77777777" w:rsidR="00507199" w:rsidRDefault="00507199" w:rsidP="0066061E">
      <w:pPr>
        <w:spacing w:after="0" w:line="240" w:lineRule="auto"/>
      </w:pPr>
      <w:r>
        <w:separator/>
      </w:r>
    </w:p>
  </w:footnote>
  <w:footnote w:type="continuationSeparator" w:id="0">
    <w:p w14:paraId="4F256D19" w14:textId="77777777" w:rsidR="00507199" w:rsidRDefault="00507199" w:rsidP="0066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7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1793"/>
    <w:rsid w:val="001C5FC8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5C9D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11CEC"/>
    <w:rsid w:val="0042269C"/>
    <w:rsid w:val="004326E6"/>
    <w:rsid w:val="00434A12"/>
    <w:rsid w:val="00444401"/>
    <w:rsid w:val="0046357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07199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6061E"/>
    <w:rsid w:val="00670E52"/>
    <w:rsid w:val="006734D8"/>
    <w:rsid w:val="00675709"/>
    <w:rsid w:val="006827D7"/>
    <w:rsid w:val="0069652D"/>
    <w:rsid w:val="006C085B"/>
    <w:rsid w:val="006F0943"/>
    <w:rsid w:val="006F1B2E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7F70B0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A096F"/>
    <w:rsid w:val="009B709A"/>
    <w:rsid w:val="009D3A26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75AA1"/>
    <w:rsid w:val="00BA44BF"/>
    <w:rsid w:val="00BA5A68"/>
    <w:rsid w:val="00BA616F"/>
    <w:rsid w:val="00BA65F6"/>
    <w:rsid w:val="00BC7208"/>
    <w:rsid w:val="00BE37F3"/>
    <w:rsid w:val="00BE5A77"/>
    <w:rsid w:val="00BF5EC1"/>
    <w:rsid w:val="00C06550"/>
    <w:rsid w:val="00C15B44"/>
    <w:rsid w:val="00C250DD"/>
    <w:rsid w:val="00C45600"/>
    <w:rsid w:val="00C51FC4"/>
    <w:rsid w:val="00C6118A"/>
    <w:rsid w:val="00C8076E"/>
    <w:rsid w:val="00C83D31"/>
    <w:rsid w:val="00CA1F15"/>
    <w:rsid w:val="00CA4121"/>
    <w:rsid w:val="00CB60B6"/>
    <w:rsid w:val="00CB7F0B"/>
    <w:rsid w:val="00CC6244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2CF2"/>
    <w:rsid w:val="00F03F9C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F5AAC"/>
  <w15:docId w15:val="{E35CEF89-4D18-4E6B-BC6E-9A411AD2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0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061E"/>
  </w:style>
  <w:style w:type="paragraph" w:styleId="AltBilgi">
    <w:name w:val="footer"/>
    <w:basedOn w:val="Normal"/>
    <w:link w:val="AltBilgiChar"/>
    <w:uiPriority w:val="99"/>
    <w:unhideWhenUsed/>
    <w:rsid w:val="00660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BCF1-A94A-4572-8AA0-2A927BBA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Seher Meral ULUÇ</cp:lastModifiedBy>
  <cp:revision>6</cp:revision>
  <dcterms:created xsi:type="dcterms:W3CDTF">2026-01-19T14:45:00Z</dcterms:created>
  <dcterms:modified xsi:type="dcterms:W3CDTF">2026-01-23T08:41:00Z</dcterms:modified>
</cp:coreProperties>
</file>