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C1ECB" w14:textId="2990BCDC" w:rsidR="00091944" w:rsidRDefault="00091944" w:rsidP="00091944">
      <w:pPr>
        <w:tabs>
          <w:tab w:val="left" w:pos="11800"/>
        </w:tabs>
        <w:spacing w:after="0"/>
        <w:rPr>
          <w:rFonts w:ascii="Times New Roman" w:hAnsi="Times New Roman" w:cs="Times New Roman"/>
          <w:b/>
          <w:sz w:val="18"/>
          <w:szCs w:val="16"/>
        </w:rPr>
      </w:pPr>
    </w:p>
    <w:tbl>
      <w:tblPr>
        <w:tblStyle w:val="TabloKlavuzu"/>
        <w:tblpPr w:leftFromText="142" w:rightFromText="142" w:vertAnchor="text" w:horzAnchor="margin" w:tblpXSpec="center" w:tblpY="-599"/>
        <w:tblOverlap w:val="never"/>
        <w:tblW w:w="16443" w:type="dxa"/>
        <w:tblLook w:val="04A0" w:firstRow="1" w:lastRow="0" w:firstColumn="1" w:lastColumn="0" w:noHBand="0" w:noVBand="1"/>
      </w:tblPr>
      <w:tblGrid>
        <w:gridCol w:w="984"/>
        <w:gridCol w:w="581"/>
        <w:gridCol w:w="4154"/>
        <w:gridCol w:w="4749"/>
        <w:gridCol w:w="5975"/>
      </w:tblGrid>
      <w:tr w:rsidR="00B30922" w:rsidRPr="00091944" w14:paraId="12EE8A91" w14:textId="77777777" w:rsidTr="000B6486">
        <w:trPr>
          <w:trHeight w:val="422"/>
        </w:trPr>
        <w:tc>
          <w:tcPr>
            <w:tcW w:w="16443" w:type="dxa"/>
            <w:gridSpan w:val="5"/>
            <w:shd w:val="clear" w:color="auto" w:fill="F4B083" w:themeFill="accent2" w:themeFillTint="99"/>
          </w:tcPr>
          <w:p w14:paraId="12063F85" w14:textId="77777777" w:rsidR="00B30922" w:rsidRPr="00091944" w:rsidRDefault="00B30922" w:rsidP="000B64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194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MUNZUR ÜNİVERSİTESİ SAĞLIK BİLİMLERİ FAKÜLTESİ SOSYAL HİZMET BÖLÜMÜ </w:t>
            </w:r>
          </w:p>
          <w:p w14:paraId="14BF88C4" w14:textId="77777777" w:rsidR="00B30922" w:rsidRPr="00091944" w:rsidRDefault="00B30922" w:rsidP="000B64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2022-2023 BAHAR DÖNEMİ BÜTÜNLEME</w:t>
            </w:r>
            <w:r w:rsidRPr="0009194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SINAV PROGRAMI</w:t>
            </w:r>
          </w:p>
        </w:tc>
      </w:tr>
      <w:tr w:rsidR="00B30922" w:rsidRPr="00091944" w14:paraId="1A5F83FD" w14:textId="77777777" w:rsidTr="000B6486">
        <w:trPr>
          <w:trHeight w:val="130"/>
        </w:trPr>
        <w:tc>
          <w:tcPr>
            <w:tcW w:w="984" w:type="dxa"/>
            <w:shd w:val="clear" w:color="auto" w:fill="F4B083" w:themeFill="accent2" w:themeFillTint="99"/>
          </w:tcPr>
          <w:p w14:paraId="64469B77" w14:textId="77777777" w:rsidR="00B30922" w:rsidRPr="00091944" w:rsidRDefault="00B30922" w:rsidP="000B64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1944">
              <w:rPr>
                <w:rFonts w:ascii="Times New Roman" w:hAnsi="Times New Roman" w:cs="Times New Roman"/>
                <w:b/>
                <w:sz w:val="16"/>
                <w:szCs w:val="16"/>
              </w:rPr>
              <w:t>Gün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03C70651" w14:textId="77777777" w:rsidR="00B30922" w:rsidRPr="00091944" w:rsidRDefault="00B30922" w:rsidP="000B64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1944">
              <w:rPr>
                <w:rFonts w:ascii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4154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0549FBFD" w14:textId="77777777" w:rsidR="00B30922" w:rsidRPr="00091944" w:rsidRDefault="00B30922" w:rsidP="000B64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1944">
              <w:rPr>
                <w:rFonts w:ascii="Times New Roman" w:hAnsi="Times New Roman" w:cs="Times New Roman"/>
                <w:b/>
                <w:sz w:val="16"/>
                <w:szCs w:val="16"/>
              </w:rPr>
              <w:t>Sosyal Hizmet 1.Sınıf</w:t>
            </w:r>
          </w:p>
        </w:tc>
        <w:tc>
          <w:tcPr>
            <w:tcW w:w="4749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0254D2FC" w14:textId="77777777" w:rsidR="00B30922" w:rsidRPr="00091944" w:rsidRDefault="00B30922" w:rsidP="000B64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1944">
              <w:rPr>
                <w:rFonts w:ascii="Times New Roman" w:hAnsi="Times New Roman" w:cs="Times New Roman"/>
                <w:b/>
                <w:sz w:val="16"/>
                <w:szCs w:val="16"/>
              </w:rPr>
              <w:t>Sosyal Hizmet 2.Sınıf</w:t>
            </w:r>
          </w:p>
        </w:tc>
        <w:tc>
          <w:tcPr>
            <w:tcW w:w="5975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0B2EB842" w14:textId="77777777" w:rsidR="00B30922" w:rsidRPr="00091944" w:rsidRDefault="00B30922" w:rsidP="000B64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1944">
              <w:rPr>
                <w:rFonts w:ascii="Times New Roman" w:hAnsi="Times New Roman" w:cs="Times New Roman"/>
                <w:b/>
                <w:sz w:val="16"/>
                <w:szCs w:val="16"/>
              </w:rPr>
              <w:t>Sosyal Hizmet 3.Sınıf</w:t>
            </w:r>
          </w:p>
        </w:tc>
      </w:tr>
      <w:tr w:rsidR="00B30922" w:rsidRPr="00091944" w14:paraId="293F6BB4" w14:textId="77777777" w:rsidTr="000B6486">
        <w:trPr>
          <w:trHeight w:val="125"/>
        </w:trPr>
        <w:tc>
          <w:tcPr>
            <w:tcW w:w="984" w:type="dxa"/>
            <w:vMerge w:val="restart"/>
            <w:shd w:val="clear" w:color="auto" w:fill="F4B083" w:themeFill="accent2" w:themeFillTint="99"/>
            <w:textDirection w:val="btLr"/>
          </w:tcPr>
          <w:p w14:paraId="5D573A5F" w14:textId="77777777" w:rsidR="00B30922" w:rsidRPr="00091944" w:rsidRDefault="00B30922" w:rsidP="000B64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 Temmuz 2023 Pazartesi</w:t>
            </w:r>
          </w:p>
        </w:tc>
        <w:tc>
          <w:tcPr>
            <w:tcW w:w="581" w:type="dxa"/>
          </w:tcPr>
          <w:p w14:paraId="76672550" w14:textId="77777777" w:rsidR="00B30922" w:rsidRPr="00091944" w:rsidRDefault="00B30922" w:rsidP="000B64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944"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4154" w:type="dxa"/>
          </w:tcPr>
          <w:p w14:paraId="6E0F6BA4" w14:textId="77777777" w:rsidR="00B30922" w:rsidRPr="00091944" w:rsidRDefault="00B30922" w:rsidP="000B64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94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TRD102 </w:t>
            </w:r>
            <w:r w:rsidRPr="00091944">
              <w:rPr>
                <w:rFonts w:ascii="Times New Roman" w:hAnsi="Times New Roman" w:cs="Times New Roman"/>
                <w:sz w:val="16"/>
                <w:szCs w:val="16"/>
              </w:rPr>
              <w:t>Türk Dili II (Öğr. Gör. Semra UZUN)</w:t>
            </w:r>
          </w:p>
        </w:tc>
        <w:tc>
          <w:tcPr>
            <w:tcW w:w="4749" w:type="dxa"/>
          </w:tcPr>
          <w:p w14:paraId="60A15CE6" w14:textId="77777777" w:rsidR="00B30922" w:rsidRPr="00091944" w:rsidRDefault="00F41B4D" w:rsidP="000B64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944">
              <w:rPr>
                <w:rFonts w:ascii="Times New Roman" w:hAnsi="Times New Roman" w:cs="Times New Roman"/>
                <w:b/>
                <w:sz w:val="16"/>
                <w:szCs w:val="16"/>
              </w:rPr>
              <w:t>SH214</w:t>
            </w:r>
            <w:r w:rsidRPr="00091944">
              <w:rPr>
                <w:rFonts w:ascii="Times New Roman" w:hAnsi="Times New Roman" w:cs="Times New Roman"/>
                <w:sz w:val="16"/>
                <w:szCs w:val="16"/>
              </w:rPr>
              <w:t xml:space="preserve"> Gençlerle Sosyal Hizmet (Öğr. Gör. Abdulkadir SONAKALAN)</w:t>
            </w:r>
          </w:p>
        </w:tc>
        <w:tc>
          <w:tcPr>
            <w:tcW w:w="5975" w:type="dxa"/>
          </w:tcPr>
          <w:p w14:paraId="2975DA2B" w14:textId="77777777" w:rsidR="00B30922" w:rsidRPr="00091944" w:rsidRDefault="00B30922" w:rsidP="000B6486">
            <w:pPr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19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SH312</w:t>
            </w:r>
            <w:r w:rsidRPr="0009194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Tıbbi ve Psikiyatrik Sosyal Hizmet (Öğr. Gör. Kadri </w:t>
            </w:r>
            <w:proofErr w:type="gramStart"/>
            <w:r w:rsidRPr="0009194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KINIK )</w:t>
            </w:r>
            <w:proofErr w:type="gramEnd"/>
          </w:p>
        </w:tc>
      </w:tr>
      <w:tr w:rsidR="00B30922" w:rsidRPr="00091944" w14:paraId="6FF5BA55" w14:textId="77777777" w:rsidTr="000B6486">
        <w:trPr>
          <w:trHeight w:val="212"/>
        </w:trPr>
        <w:tc>
          <w:tcPr>
            <w:tcW w:w="984" w:type="dxa"/>
            <w:vMerge/>
            <w:shd w:val="clear" w:color="auto" w:fill="F4B083" w:themeFill="accent2" w:themeFillTint="99"/>
          </w:tcPr>
          <w:p w14:paraId="0113A832" w14:textId="77777777" w:rsidR="00B30922" w:rsidRPr="00091944" w:rsidRDefault="00B30922" w:rsidP="000B64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1" w:type="dxa"/>
          </w:tcPr>
          <w:p w14:paraId="6A28246F" w14:textId="77777777" w:rsidR="00B30922" w:rsidRPr="00091944" w:rsidRDefault="00B30922" w:rsidP="000B64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944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4154" w:type="dxa"/>
          </w:tcPr>
          <w:p w14:paraId="210A9EDA" w14:textId="77777777" w:rsidR="00F41B4D" w:rsidRPr="00091944" w:rsidRDefault="00F41B4D" w:rsidP="00F41B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94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AİT </w:t>
            </w:r>
            <w:r w:rsidRPr="00091944">
              <w:rPr>
                <w:rFonts w:ascii="Times New Roman" w:hAnsi="Times New Roman" w:cs="Times New Roman"/>
                <w:sz w:val="16"/>
                <w:szCs w:val="16"/>
              </w:rPr>
              <w:t>Atatürk İlkeleri ve İnkılap Tarihi</w:t>
            </w:r>
            <w:r w:rsidRPr="0009194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/ AİT102 </w:t>
            </w:r>
            <w:r w:rsidRPr="00091944">
              <w:rPr>
                <w:rFonts w:ascii="Times New Roman" w:hAnsi="Times New Roman" w:cs="Times New Roman"/>
                <w:sz w:val="16"/>
                <w:szCs w:val="16"/>
              </w:rPr>
              <w:t>Atatürk İlkeleri ve İnkılap Tarihi II</w:t>
            </w:r>
          </w:p>
          <w:p w14:paraId="2F7CDF0C" w14:textId="77777777" w:rsidR="00B30922" w:rsidRPr="00091944" w:rsidRDefault="00F41B4D" w:rsidP="00F41B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91944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r w:rsidRPr="00091944">
              <w:rPr>
                <w:rFonts w:ascii="Times New Roman" w:hAnsi="Times New Roman" w:cs="Times New Roman"/>
                <w:sz w:val="16"/>
                <w:szCs w:val="16"/>
              </w:rPr>
              <w:t>. Ahmet ERDEMİR</w:t>
            </w:r>
          </w:p>
        </w:tc>
        <w:tc>
          <w:tcPr>
            <w:tcW w:w="4749" w:type="dxa"/>
          </w:tcPr>
          <w:p w14:paraId="64859EA2" w14:textId="77777777" w:rsidR="00B30922" w:rsidRPr="00091944" w:rsidRDefault="00B30922" w:rsidP="00F41B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75" w:type="dxa"/>
          </w:tcPr>
          <w:p w14:paraId="75238D6E" w14:textId="77777777" w:rsidR="00B30922" w:rsidRPr="00091944" w:rsidRDefault="00F41B4D" w:rsidP="000B64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94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SH302 </w:t>
            </w:r>
            <w:r w:rsidRPr="00091944">
              <w:rPr>
                <w:rFonts w:ascii="Times New Roman" w:hAnsi="Times New Roman" w:cs="Times New Roman"/>
                <w:sz w:val="16"/>
                <w:szCs w:val="16"/>
              </w:rPr>
              <w:t>Krize Müdahale ve Afet Yönetimi (Öğr. Gör. Rukiye ŞİMŞEK)</w:t>
            </w:r>
          </w:p>
        </w:tc>
      </w:tr>
      <w:tr w:rsidR="00B30922" w:rsidRPr="00091944" w14:paraId="080E7B61" w14:textId="77777777" w:rsidTr="000B6486">
        <w:trPr>
          <w:trHeight w:val="198"/>
        </w:trPr>
        <w:tc>
          <w:tcPr>
            <w:tcW w:w="984" w:type="dxa"/>
            <w:vMerge/>
            <w:shd w:val="clear" w:color="auto" w:fill="F4B083" w:themeFill="accent2" w:themeFillTint="99"/>
          </w:tcPr>
          <w:p w14:paraId="40FA3502" w14:textId="77777777" w:rsidR="00B30922" w:rsidRPr="00091944" w:rsidRDefault="00B30922" w:rsidP="000B64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1" w:type="dxa"/>
          </w:tcPr>
          <w:p w14:paraId="59D05761" w14:textId="77777777" w:rsidR="00B30922" w:rsidRPr="00091944" w:rsidRDefault="00B30922" w:rsidP="000B64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944"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</w:p>
        </w:tc>
        <w:tc>
          <w:tcPr>
            <w:tcW w:w="4154" w:type="dxa"/>
          </w:tcPr>
          <w:p w14:paraId="28B51349" w14:textId="77777777" w:rsidR="00B30922" w:rsidRPr="00091944" w:rsidRDefault="00B30922" w:rsidP="000B64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944">
              <w:rPr>
                <w:rFonts w:ascii="Times New Roman" w:hAnsi="Times New Roman" w:cs="Times New Roman"/>
                <w:b/>
                <w:sz w:val="16"/>
                <w:szCs w:val="16"/>
              </w:rPr>
              <w:t>SHL104-SH104-</w:t>
            </w:r>
            <w:r w:rsidRPr="00091944">
              <w:rPr>
                <w:rFonts w:ascii="Times New Roman" w:hAnsi="Times New Roman" w:cs="Times New Roman"/>
                <w:sz w:val="16"/>
                <w:szCs w:val="16"/>
              </w:rPr>
              <w:t xml:space="preserve"> Türkiye’nin Toplumsal </w:t>
            </w:r>
            <w:proofErr w:type="gramStart"/>
            <w:r w:rsidRPr="00091944">
              <w:rPr>
                <w:rFonts w:ascii="Times New Roman" w:hAnsi="Times New Roman" w:cs="Times New Roman"/>
                <w:sz w:val="16"/>
                <w:szCs w:val="16"/>
              </w:rPr>
              <w:t>Yapısı  (</w:t>
            </w:r>
            <w:proofErr w:type="spellStart"/>
            <w:proofErr w:type="gramEnd"/>
            <w:r w:rsidRPr="00091944">
              <w:rPr>
                <w:rFonts w:ascii="Times New Roman" w:hAnsi="Times New Roman" w:cs="Times New Roman"/>
                <w:sz w:val="16"/>
                <w:szCs w:val="16"/>
              </w:rPr>
              <w:t>Dr.Öğr</w:t>
            </w:r>
            <w:proofErr w:type="spellEnd"/>
            <w:r w:rsidRPr="00091944">
              <w:rPr>
                <w:rFonts w:ascii="Times New Roman" w:hAnsi="Times New Roman" w:cs="Times New Roman"/>
                <w:sz w:val="16"/>
                <w:szCs w:val="16"/>
              </w:rPr>
              <w:t>. Üyesi Arif KALA)</w:t>
            </w:r>
          </w:p>
        </w:tc>
        <w:tc>
          <w:tcPr>
            <w:tcW w:w="4749" w:type="dxa"/>
          </w:tcPr>
          <w:p w14:paraId="45B19257" w14:textId="77777777" w:rsidR="00B30922" w:rsidRPr="00091944" w:rsidRDefault="00B30922" w:rsidP="000B64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94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SH218 </w:t>
            </w:r>
            <w:r w:rsidRPr="00091944">
              <w:rPr>
                <w:rFonts w:ascii="Times New Roman" w:hAnsi="Times New Roman" w:cs="Times New Roman"/>
                <w:sz w:val="16"/>
                <w:szCs w:val="16"/>
              </w:rPr>
              <w:t>Cinsel Sağlık ve Üreme Sağlığı (</w:t>
            </w:r>
            <w:proofErr w:type="spellStart"/>
            <w:r w:rsidRPr="00091944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r w:rsidRPr="00091944">
              <w:rPr>
                <w:rFonts w:ascii="Times New Roman" w:hAnsi="Times New Roman" w:cs="Times New Roman"/>
                <w:sz w:val="16"/>
                <w:szCs w:val="16"/>
              </w:rPr>
              <w:t>. Mihriban ULUCAN)</w:t>
            </w:r>
          </w:p>
        </w:tc>
        <w:tc>
          <w:tcPr>
            <w:tcW w:w="5975" w:type="dxa"/>
          </w:tcPr>
          <w:p w14:paraId="4847DDA2" w14:textId="77777777" w:rsidR="00B30922" w:rsidRPr="00091944" w:rsidRDefault="00B30922" w:rsidP="000B64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0922" w:rsidRPr="00091944" w14:paraId="17314EFC" w14:textId="77777777" w:rsidTr="000B6486">
        <w:trPr>
          <w:trHeight w:val="259"/>
        </w:trPr>
        <w:tc>
          <w:tcPr>
            <w:tcW w:w="984" w:type="dxa"/>
            <w:vMerge/>
            <w:shd w:val="clear" w:color="auto" w:fill="F4B083" w:themeFill="accent2" w:themeFillTint="99"/>
          </w:tcPr>
          <w:p w14:paraId="2E9FDE74" w14:textId="77777777" w:rsidR="00B30922" w:rsidRPr="00091944" w:rsidRDefault="00B30922" w:rsidP="000B64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1" w:type="dxa"/>
          </w:tcPr>
          <w:p w14:paraId="4625D40B" w14:textId="77777777" w:rsidR="00B30922" w:rsidRPr="00091944" w:rsidRDefault="00B30922" w:rsidP="000B64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944"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4154" w:type="dxa"/>
          </w:tcPr>
          <w:p w14:paraId="344483E9" w14:textId="77777777" w:rsidR="00B30922" w:rsidRPr="00091944" w:rsidRDefault="00B30922" w:rsidP="000B64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9" w:type="dxa"/>
          </w:tcPr>
          <w:p w14:paraId="43855A49" w14:textId="77777777" w:rsidR="00B30922" w:rsidRPr="00091944" w:rsidRDefault="00B30922" w:rsidP="000B64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75" w:type="dxa"/>
          </w:tcPr>
          <w:p w14:paraId="6DE577C9" w14:textId="77777777" w:rsidR="00B30922" w:rsidRPr="00091944" w:rsidRDefault="00B30922" w:rsidP="000B64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944">
              <w:rPr>
                <w:rFonts w:ascii="Times New Roman" w:hAnsi="Times New Roman" w:cs="Times New Roman"/>
                <w:b/>
                <w:sz w:val="16"/>
                <w:szCs w:val="16"/>
              </w:rPr>
              <w:t>SH318</w:t>
            </w:r>
            <w:r w:rsidRPr="00091944">
              <w:rPr>
                <w:rFonts w:ascii="Times New Roman" w:hAnsi="Times New Roman" w:cs="Times New Roman"/>
                <w:sz w:val="16"/>
                <w:szCs w:val="16"/>
              </w:rPr>
              <w:t xml:space="preserve"> Sokak Sosyal Hizmeti (</w:t>
            </w:r>
            <w:proofErr w:type="spellStart"/>
            <w:r w:rsidRPr="00091944">
              <w:rPr>
                <w:rFonts w:ascii="Times New Roman" w:hAnsi="Times New Roman" w:cs="Times New Roman"/>
                <w:sz w:val="16"/>
                <w:szCs w:val="16"/>
              </w:rPr>
              <w:t>Dr.Öğr</w:t>
            </w:r>
            <w:proofErr w:type="spellEnd"/>
            <w:r w:rsidRPr="00091944">
              <w:rPr>
                <w:rFonts w:ascii="Times New Roman" w:hAnsi="Times New Roman" w:cs="Times New Roman"/>
                <w:sz w:val="16"/>
                <w:szCs w:val="16"/>
              </w:rPr>
              <w:t>. Üyesi Arif KALA)</w:t>
            </w:r>
          </w:p>
        </w:tc>
      </w:tr>
      <w:tr w:rsidR="00B30922" w:rsidRPr="00091944" w14:paraId="7ECDD38C" w14:textId="77777777" w:rsidTr="000B6486">
        <w:trPr>
          <w:trHeight w:val="220"/>
        </w:trPr>
        <w:tc>
          <w:tcPr>
            <w:tcW w:w="984" w:type="dxa"/>
            <w:vMerge/>
            <w:shd w:val="clear" w:color="auto" w:fill="F4B083" w:themeFill="accent2" w:themeFillTint="99"/>
          </w:tcPr>
          <w:p w14:paraId="59AFE1DA" w14:textId="77777777" w:rsidR="00B30922" w:rsidRPr="00091944" w:rsidRDefault="00B30922" w:rsidP="000B64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1" w:type="dxa"/>
          </w:tcPr>
          <w:p w14:paraId="4B784CE6" w14:textId="77777777" w:rsidR="00B30922" w:rsidRPr="00091944" w:rsidRDefault="00B30922" w:rsidP="000B64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944"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4154" w:type="dxa"/>
          </w:tcPr>
          <w:p w14:paraId="612AF230" w14:textId="77777777" w:rsidR="00B30922" w:rsidRPr="00091944" w:rsidRDefault="00B30922" w:rsidP="000B64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94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SH102 </w:t>
            </w:r>
            <w:r w:rsidRPr="00091944">
              <w:rPr>
                <w:rFonts w:ascii="Times New Roman" w:hAnsi="Times New Roman" w:cs="Times New Roman"/>
                <w:sz w:val="16"/>
                <w:szCs w:val="16"/>
              </w:rPr>
              <w:t>İnsan Hakları (</w:t>
            </w:r>
            <w:proofErr w:type="spellStart"/>
            <w:r w:rsidRPr="00091944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091944">
              <w:rPr>
                <w:rFonts w:ascii="Times New Roman" w:hAnsi="Times New Roman" w:cs="Times New Roman"/>
                <w:sz w:val="16"/>
                <w:szCs w:val="16"/>
              </w:rPr>
              <w:t>. Servet GÜN)</w:t>
            </w:r>
          </w:p>
        </w:tc>
        <w:tc>
          <w:tcPr>
            <w:tcW w:w="4749" w:type="dxa"/>
          </w:tcPr>
          <w:p w14:paraId="479A0516" w14:textId="77777777" w:rsidR="00B30922" w:rsidRPr="00091944" w:rsidRDefault="00B30922" w:rsidP="000B64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75" w:type="dxa"/>
          </w:tcPr>
          <w:p w14:paraId="7AC1FB2C" w14:textId="77777777" w:rsidR="00B30922" w:rsidRPr="00091944" w:rsidRDefault="00B30922" w:rsidP="000B64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0922" w:rsidRPr="00091944" w14:paraId="3962ABF8" w14:textId="77777777" w:rsidTr="000B6486">
        <w:trPr>
          <w:trHeight w:val="229"/>
        </w:trPr>
        <w:tc>
          <w:tcPr>
            <w:tcW w:w="984" w:type="dxa"/>
            <w:vMerge w:val="restart"/>
            <w:tcBorders>
              <w:top w:val="double" w:sz="4" w:space="0" w:color="auto"/>
            </w:tcBorders>
            <w:shd w:val="clear" w:color="auto" w:fill="F4B083" w:themeFill="accent2" w:themeFillTint="99"/>
            <w:textDirection w:val="btLr"/>
          </w:tcPr>
          <w:p w14:paraId="393998C5" w14:textId="77777777" w:rsidR="00B30922" w:rsidRPr="00091944" w:rsidRDefault="00B30922" w:rsidP="000B648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18 </w:t>
            </w:r>
            <w:r w:rsidRPr="000919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Temmuz 2023</w:t>
            </w:r>
          </w:p>
          <w:p w14:paraId="71A6A198" w14:textId="77777777" w:rsidR="00B30922" w:rsidRPr="00091944" w:rsidRDefault="00B30922" w:rsidP="000B648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9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Salı</w:t>
            </w:r>
          </w:p>
        </w:tc>
        <w:tc>
          <w:tcPr>
            <w:tcW w:w="581" w:type="dxa"/>
            <w:tcBorders>
              <w:top w:val="nil"/>
            </w:tcBorders>
          </w:tcPr>
          <w:p w14:paraId="209230DE" w14:textId="77777777" w:rsidR="00B30922" w:rsidRPr="00091944" w:rsidRDefault="00B30922" w:rsidP="000B64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944"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</w:p>
        </w:tc>
        <w:tc>
          <w:tcPr>
            <w:tcW w:w="4154" w:type="dxa"/>
            <w:tcBorders>
              <w:top w:val="nil"/>
            </w:tcBorders>
          </w:tcPr>
          <w:p w14:paraId="236976D0" w14:textId="77777777" w:rsidR="00B30922" w:rsidRPr="00091944" w:rsidRDefault="00B30922" w:rsidP="000B64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9" w:type="dxa"/>
            <w:tcBorders>
              <w:top w:val="nil"/>
            </w:tcBorders>
          </w:tcPr>
          <w:p w14:paraId="1FFFCBF4" w14:textId="77777777" w:rsidR="00B30922" w:rsidRPr="00091944" w:rsidRDefault="00B30922" w:rsidP="000B64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944">
              <w:rPr>
                <w:rFonts w:ascii="Times New Roman" w:hAnsi="Times New Roman" w:cs="Times New Roman"/>
                <w:b/>
                <w:sz w:val="16"/>
                <w:szCs w:val="16"/>
              </w:rPr>
              <w:t>SH204</w:t>
            </w:r>
            <w:r w:rsidRPr="00091944">
              <w:rPr>
                <w:rFonts w:ascii="Times New Roman" w:hAnsi="Times New Roman" w:cs="Times New Roman"/>
                <w:sz w:val="16"/>
                <w:szCs w:val="16"/>
              </w:rPr>
              <w:t xml:space="preserve"> Sosyal Hizmet Kuram ve Yaklaşımları II (Öğr. Gör. Rukiye ŞİMŞEK)</w:t>
            </w:r>
          </w:p>
        </w:tc>
        <w:tc>
          <w:tcPr>
            <w:tcW w:w="5975" w:type="dxa"/>
            <w:tcBorders>
              <w:top w:val="nil"/>
            </w:tcBorders>
          </w:tcPr>
          <w:p w14:paraId="33400092" w14:textId="77777777" w:rsidR="00B30922" w:rsidRPr="00091944" w:rsidRDefault="00B30922" w:rsidP="000B64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0922" w:rsidRPr="00091944" w14:paraId="3411B98F" w14:textId="77777777" w:rsidTr="000B6486">
        <w:trPr>
          <w:trHeight w:val="205"/>
        </w:trPr>
        <w:tc>
          <w:tcPr>
            <w:tcW w:w="984" w:type="dxa"/>
            <w:vMerge/>
            <w:shd w:val="clear" w:color="auto" w:fill="F4B083" w:themeFill="accent2" w:themeFillTint="99"/>
          </w:tcPr>
          <w:p w14:paraId="196C1526" w14:textId="77777777" w:rsidR="00B30922" w:rsidRPr="00091944" w:rsidRDefault="00B30922" w:rsidP="000B64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1" w:type="dxa"/>
          </w:tcPr>
          <w:p w14:paraId="6274144A" w14:textId="77777777" w:rsidR="00B30922" w:rsidRPr="00091944" w:rsidRDefault="00B30922" w:rsidP="000B64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944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4154" w:type="dxa"/>
          </w:tcPr>
          <w:p w14:paraId="1A3B51A6" w14:textId="77777777" w:rsidR="00B30922" w:rsidRPr="00091944" w:rsidRDefault="00B30922" w:rsidP="000B64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94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SH110 </w:t>
            </w:r>
            <w:r w:rsidRPr="00091944">
              <w:rPr>
                <w:rFonts w:ascii="Times New Roman" w:hAnsi="Times New Roman" w:cs="Times New Roman"/>
                <w:sz w:val="16"/>
                <w:szCs w:val="16"/>
              </w:rPr>
              <w:t>Siber Güvenlik</w:t>
            </w:r>
            <w:r w:rsidRPr="0009194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91944">
              <w:rPr>
                <w:rFonts w:ascii="Times New Roman" w:hAnsi="Times New Roman" w:cs="Times New Roman"/>
                <w:sz w:val="16"/>
                <w:szCs w:val="16"/>
              </w:rPr>
              <w:t>Dr. Öğr. Üyesi Anıl UTKU</w:t>
            </w:r>
          </w:p>
        </w:tc>
        <w:tc>
          <w:tcPr>
            <w:tcW w:w="4749" w:type="dxa"/>
          </w:tcPr>
          <w:p w14:paraId="70B7FCF5" w14:textId="77777777" w:rsidR="00B30922" w:rsidRPr="00091944" w:rsidRDefault="00B30922" w:rsidP="000B64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75" w:type="dxa"/>
          </w:tcPr>
          <w:p w14:paraId="5D7030EC" w14:textId="77777777" w:rsidR="00B30922" w:rsidRPr="00091944" w:rsidRDefault="00B30922" w:rsidP="000B64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94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SH314 </w:t>
            </w:r>
            <w:r w:rsidRPr="00091944">
              <w:rPr>
                <w:rFonts w:ascii="Times New Roman" w:hAnsi="Times New Roman" w:cs="Times New Roman"/>
                <w:sz w:val="16"/>
                <w:szCs w:val="16"/>
              </w:rPr>
              <w:t>Okul Sosyal Hizmeti (Öğr. Gör. Rukiye ŞİMŞEK)</w:t>
            </w:r>
          </w:p>
        </w:tc>
      </w:tr>
      <w:tr w:rsidR="00B30922" w:rsidRPr="00091944" w14:paraId="55487322" w14:textId="77777777" w:rsidTr="000B6486">
        <w:trPr>
          <w:trHeight w:val="275"/>
        </w:trPr>
        <w:tc>
          <w:tcPr>
            <w:tcW w:w="984" w:type="dxa"/>
            <w:vMerge/>
            <w:shd w:val="clear" w:color="auto" w:fill="F4B083" w:themeFill="accent2" w:themeFillTint="99"/>
          </w:tcPr>
          <w:p w14:paraId="2708650A" w14:textId="77777777" w:rsidR="00B30922" w:rsidRPr="00091944" w:rsidRDefault="00B30922" w:rsidP="000B64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1" w:type="dxa"/>
          </w:tcPr>
          <w:p w14:paraId="0818EC0E" w14:textId="77777777" w:rsidR="00B30922" w:rsidRPr="00091944" w:rsidRDefault="00B30922" w:rsidP="000B64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944"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</w:p>
          <w:p w14:paraId="3F248A23" w14:textId="77777777" w:rsidR="00B30922" w:rsidRPr="00091944" w:rsidRDefault="00B30922" w:rsidP="000B64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54" w:type="dxa"/>
          </w:tcPr>
          <w:p w14:paraId="77D42B44" w14:textId="77777777" w:rsidR="00B30922" w:rsidRPr="00091944" w:rsidRDefault="00B30922" w:rsidP="000B64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944">
              <w:rPr>
                <w:rFonts w:ascii="Times New Roman" w:hAnsi="Times New Roman" w:cs="Times New Roman"/>
                <w:b/>
                <w:sz w:val="16"/>
                <w:szCs w:val="16"/>
              </w:rPr>
              <w:t>SHL112</w:t>
            </w:r>
            <w:r w:rsidRPr="00091944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091944">
              <w:rPr>
                <w:rFonts w:ascii="Times New Roman" w:hAnsi="Times New Roman" w:cs="Times New Roman"/>
                <w:b/>
                <w:sz w:val="16"/>
                <w:szCs w:val="16"/>
              </w:rPr>
              <w:t>SH114</w:t>
            </w:r>
            <w:r w:rsidRPr="00091944">
              <w:rPr>
                <w:rFonts w:ascii="Times New Roman" w:hAnsi="Times New Roman" w:cs="Times New Roman"/>
                <w:sz w:val="16"/>
                <w:szCs w:val="16"/>
              </w:rPr>
              <w:t xml:space="preserve"> Temel İlk Yardım (Dr. Öğr. Üyesi Ceren ERSÜT ÜNAL)</w:t>
            </w:r>
          </w:p>
        </w:tc>
        <w:tc>
          <w:tcPr>
            <w:tcW w:w="4749" w:type="dxa"/>
          </w:tcPr>
          <w:p w14:paraId="218CC5A4" w14:textId="77777777" w:rsidR="00B30922" w:rsidRPr="00091944" w:rsidRDefault="00B30922" w:rsidP="000B64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086FAD2" w14:textId="77777777" w:rsidR="00B30922" w:rsidRPr="00091944" w:rsidRDefault="00F41B4D" w:rsidP="000B64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944">
              <w:rPr>
                <w:rFonts w:ascii="Times New Roman" w:hAnsi="Times New Roman" w:cs="Times New Roman"/>
                <w:b/>
                <w:sz w:val="16"/>
                <w:szCs w:val="16"/>
              </w:rPr>
              <w:t>SH210</w:t>
            </w:r>
            <w:r w:rsidRPr="00091944">
              <w:rPr>
                <w:rFonts w:ascii="Times New Roman" w:hAnsi="Times New Roman" w:cs="Times New Roman"/>
                <w:sz w:val="16"/>
                <w:szCs w:val="16"/>
              </w:rPr>
              <w:t xml:space="preserve"> Sosyal Hizmet Mevzuatı (Doç. Dr. Servet GÜN)</w:t>
            </w:r>
          </w:p>
        </w:tc>
        <w:tc>
          <w:tcPr>
            <w:tcW w:w="5975" w:type="dxa"/>
          </w:tcPr>
          <w:p w14:paraId="455126C0" w14:textId="77777777" w:rsidR="00B30922" w:rsidRPr="00091944" w:rsidRDefault="00B30922" w:rsidP="000B64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0922" w:rsidRPr="00091944" w14:paraId="40C0C229" w14:textId="77777777" w:rsidTr="000B6486">
        <w:trPr>
          <w:trHeight w:val="262"/>
        </w:trPr>
        <w:tc>
          <w:tcPr>
            <w:tcW w:w="984" w:type="dxa"/>
            <w:vMerge w:val="restart"/>
            <w:tcBorders>
              <w:top w:val="double" w:sz="4" w:space="0" w:color="auto"/>
            </w:tcBorders>
            <w:shd w:val="clear" w:color="auto" w:fill="F4B083" w:themeFill="accent2" w:themeFillTint="99"/>
            <w:textDirection w:val="btLr"/>
          </w:tcPr>
          <w:p w14:paraId="5775C1F5" w14:textId="77777777" w:rsidR="00B30922" w:rsidRPr="00091944" w:rsidRDefault="00B30922" w:rsidP="000B648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  <w:r w:rsidRPr="0009194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Temmuz</w:t>
            </w:r>
            <w:proofErr w:type="gramEnd"/>
            <w:r w:rsidRPr="0009194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2023</w:t>
            </w:r>
          </w:p>
          <w:p w14:paraId="5B9EAF57" w14:textId="77777777" w:rsidR="00B30922" w:rsidRPr="00091944" w:rsidRDefault="00B30922" w:rsidP="000B648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1944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581" w:type="dxa"/>
            <w:tcBorders>
              <w:top w:val="double" w:sz="4" w:space="0" w:color="auto"/>
            </w:tcBorders>
          </w:tcPr>
          <w:p w14:paraId="71B9868D" w14:textId="77777777" w:rsidR="00B30922" w:rsidRPr="00091944" w:rsidRDefault="00B30922" w:rsidP="000B64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944"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</w:p>
        </w:tc>
        <w:tc>
          <w:tcPr>
            <w:tcW w:w="4154" w:type="dxa"/>
            <w:tcBorders>
              <w:top w:val="double" w:sz="4" w:space="0" w:color="auto"/>
            </w:tcBorders>
          </w:tcPr>
          <w:p w14:paraId="756BC947" w14:textId="77777777" w:rsidR="00B30922" w:rsidRPr="00091944" w:rsidRDefault="00B30922" w:rsidP="000B64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15A4F3" w14:textId="77777777" w:rsidR="00B30922" w:rsidRPr="00091944" w:rsidRDefault="00B30922" w:rsidP="000B64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9" w:type="dxa"/>
            <w:tcBorders>
              <w:top w:val="double" w:sz="4" w:space="0" w:color="auto"/>
            </w:tcBorders>
          </w:tcPr>
          <w:p w14:paraId="3065D75E" w14:textId="77777777" w:rsidR="00B30922" w:rsidRPr="00091944" w:rsidRDefault="00B30922" w:rsidP="000B64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94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SH206 </w:t>
            </w:r>
            <w:r w:rsidRPr="00091944">
              <w:rPr>
                <w:rFonts w:ascii="Times New Roman" w:hAnsi="Times New Roman" w:cs="Times New Roman"/>
                <w:sz w:val="16"/>
                <w:szCs w:val="16"/>
              </w:rPr>
              <w:t>Kamu Yönetimi ve Sosyal Hizmet (Dr. Öğr. Üyesi Baran AKKUŞ)</w:t>
            </w:r>
          </w:p>
        </w:tc>
        <w:tc>
          <w:tcPr>
            <w:tcW w:w="5975" w:type="dxa"/>
            <w:tcBorders>
              <w:top w:val="double" w:sz="4" w:space="0" w:color="auto"/>
            </w:tcBorders>
          </w:tcPr>
          <w:p w14:paraId="4E0409DD" w14:textId="77777777" w:rsidR="00B30922" w:rsidRPr="00091944" w:rsidRDefault="00B30922" w:rsidP="000B64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BFB3F86" w14:textId="77777777" w:rsidR="00B30922" w:rsidRPr="00091944" w:rsidRDefault="00B30922" w:rsidP="000B6486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</w:tr>
      <w:tr w:rsidR="00B30922" w:rsidRPr="00091944" w14:paraId="6F5EAE91" w14:textId="77777777" w:rsidTr="000B6486">
        <w:trPr>
          <w:trHeight w:val="247"/>
        </w:trPr>
        <w:tc>
          <w:tcPr>
            <w:tcW w:w="984" w:type="dxa"/>
            <w:vMerge/>
            <w:shd w:val="clear" w:color="auto" w:fill="F4B083" w:themeFill="accent2" w:themeFillTint="99"/>
          </w:tcPr>
          <w:p w14:paraId="3DE56780" w14:textId="77777777" w:rsidR="00B30922" w:rsidRPr="00091944" w:rsidRDefault="00B30922" w:rsidP="000B64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1" w:type="dxa"/>
          </w:tcPr>
          <w:p w14:paraId="24C073B7" w14:textId="77777777" w:rsidR="00B30922" w:rsidRPr="00091944" w:rsidRDefault="00B30922" w:rsidP="000B64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944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4154" w:type="dxa"/>
          </w:tcPr>
          <w:p w14:paraId="062401A2" w14:textId="77777777" w:rsidR="00B30922" w:rsidRPr="00091944" w:rsidRDefault="00B30922" w:rsidP="000B64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1944">
              <w:rPr>
                <w:rFonts w:ascii="Times New Roman" w:hAnsi="Times New Roman" w:cs="Times New Roman"/>
                <w:b/>
                <w:sz w:val="16"/>
                <w:szCs w:val="16"/>
              </w:rPr>
              <w:t>SHL106</w:t>
            </w:r>
            <w:r w:rsidRPr="00091944">
              <w:rPr>
                <w:rFonts w:ascii="Times New Roman" w:hAnsi="Times New Roman" w:cs="Times New Roman"/>
                <w:sz w:val="16"/>
                <w:szCs w:val="16"/>
              </w:rPr>
              <w:t>-Psikolojiye Giriş</w:t>
            </w:r>
            <w:r w:rsidRPr="0009194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/ SH108 </w:t>
            </w:r>
            <w:r w:rsidRPr="00091944">
              <w:rPr>
                <w:rFonts w:ascii="Times New Roman" w:hAnsi="Times New Roman" w:cs="Times New Roman"/>
                <w:sz w:val="16"/>
                <w:szCs w:val="16"/>
              </w:rPr>
              <w:t xml:space="preserve">Genel Psikoloji </w:t>
            </w:r>
            <w:r w:rsidRPr="00091944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Pr="00091944">
              <w:rPr>
                <w:rFonts w:ascii="Times New Roman" w:hAnsi="Times New Roman" w:cs="Times New Roman"/>
                <w:sz w:val="16"/>
                <w:szCs w:val="16"/>
              </w:rPr>
              <w:t xml:space="preserve">Uzm. </w:t>
            </w:r>
            <w:proofErr w:type="gramStart"/>
            <w:r w:rsidRPr="00091944">
              <w:rPr>
                <w:rFonts w:ascii="Times New Roman" w:hAnsi="Times New Roman" w:cs="Times New Roman"/>
                <w:sz w:val="16"/>
                <w:szCs w:val="16"/>
              </w:rPr>
              <w:t>Dergah</w:t>
            </w:r>
            <w:proofErr w:type="gramEnd"/>
            <w:r w:rsidRPr="00091944">
              <w:rPr>
                <w:rFonts w:ascii="Times New Roman" w:hAnsi="Times New Roman" w:cs="Times New Roman"/>
                <w:sz w:val="16"/>
                <w:szCs w:val="16"/>
              </w:rPr>
              <w:t xml:space="preserve"> ALTI)</w:t>
            </w:r>
          </w:p>
        </w:tc>
        <w:tc>
          <w:tcPr>
            <w:tcW w:w="4749" w:type="dxa"/>
          </w:tcPr>
          <w:p w14:paraId="2E5F68A3" w14:textId="77777777" w:rsidR="00B30922" w:rsidRPr="00091944" w:rsidRDefault="00B30922" w:rsidP="000B64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75" w:type="dxa"/>
          </w:tcPr>
          <w:p w14:paraId="1D3E0551" w14:textId="77777777" w:rsidR="00B30922" w:rsidRPr="00091944" w:rsidRDefault="00F41B4D" w:rsidP="000B64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944">
              <w:rPr>
                <w:rFonts w:ascii="Times New Roman" w:hAnsi="Times New Roman" w:cs="Times New Roman"/>
                <w:b/>
                <w:sz w:val="16"/>
                <w:szCs w:val="16"/>
              </w:rPr>
              <w:t>SH304</w:t>
            </w:r>
            <w:r w:rsidRPr="00091944">
              <w:rPr>
                <w:rFonts w:ascii="Times New Roman" w:hAnsi="Times New Roman" w:cs="Times New Roman"/>
                <w:sz w:val="16"/>
                <w:szCs w:val="16"/>
              </w:rPr>
              <w:t xml:space="preserve"> İletişim Teknikleri (Dr. Öğr. Üyesi İlkay DEMİRKÜREK AKAN)</w:t>
            </w:r>
          </w:p>
        </w:tc>
      </w:tr>
      <w:tr w:rsidR="00B30922" w:rsidRPr="00091944" w14:paraId="1457C2EC" w14:textId="77777777" w:rsidTr="000B6486">
        <w:trPr>
          <w:trHeight w:val="211"/>
        </w:trPr>
        <w:tc>
          <w:tcPr>
            <w:tcW w:w="984" w:type="dxa"/>
            <w:vMerge/>
            <w:shd w:val="clear" w:color="auto" w:fill="F4B083" w:themeFill="accent2" w:themeFillTint="99"/>
          </w:tcPr>
          <w:p w14:paraId="1E5BEF15" w14:textId="77777777" w:rsidR="00B30922" w:rsidRPr="00091944" w:rsidRDefault="00B30922" w:rsidP="000B64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1" w:type="dxa"/>
          </w:tcPr>
          <w:p w14:paraId="47EFBC97" w14:textId="77777777" w:rsidR="00B30922" w:rsidRPr="00091944" w:rsidRDefault="00B30922" w:rsidP="000B64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944"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4154" w:type="dxa"/>
          </w:tcPr>
          <w:p w14:paraId="5322BD07" w14:textId="77777777" w:rsidR="00B30922" w:rsidRPr="00091944" w:rsidRDefault="00B30922" w:rsidP="000B64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9" w:type="dxa"/>
          </w:tcPr>
          <w:p w14:paraId="76BA9D04" w14:textId="77777777" w:rsidR="00B30922" w:rsidRPr="00091944" w:rsidRDefault="00B30922" w:rsidP="000B64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75" w:type="dxa"/>
          </w:tcPr>
          <w:p w14:paraId="70269CBC" w14:textId="77777777" w:rsidR="00B30922" w:rsidRPr="00091944" w:rsidRDefault="00B30922" w:rsidP="000B64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94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SH322 </w:t>
            </w:r>
            <w:r w:rsidRPr="00091944">
              <w:rPr>
                <w:rFonts w:ascii="Times New Roman" w:hAnsi="Times New Roman" w:cs="Times New Roman"/>
                <w:sz w:val="16"/>
                <w:szCs w:val="16"/>
              </w:rPr>
              <w:t>Çocuk Suçluluğu ve Sosyal Hizmet (</w:t>
            </w:r>
            <w:r w:rsidRPr="000919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Prof. Dr. Murat Cem DEMİR)</w:t>
            </w:r>
          </w:p>
        </w:tc>
      </w:tr>
      <w:tr w:rsidR="00B30922" w:rsidRPr="00091944" w14:paraId="6D4C5DD5" w14:textId="77777777" w:rsidTr="000B6486">
        <w:trPr>
          <w:trHeight w:val="244"/>
        </w:trPr>
        <w:tc>
          <w:tcPr>
            <w:tcW w:w="984" w:type="dxa"/>
            <w:vMerge w:val="restart"/>
            <w:tcBorders>
              <w:top w:val="double" w:sz="4" w:space="0" w:color="auto"/>
            </w:tcBorders>
            <w:shd w:val="clear" w:color="auto" w:fill="F4B083" w:themeFill="accent2" w:themeFillTint="99"/>
            <w:textDirection w:val="btLr"/>
          </w:tcPr>
          <w:p w14:paraId="05DD9D7F" w14:textId="77777777" w:rsidR="00B30922" w:rsidRPr="00091944" w:rsidRDefault="00B30922" w:rsidP="000B6486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Pr="0009194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Temmuz 2023</w:t>
            </w:r>
          </w:p>
          <w:p w14:paraId="21EFC8BC" w14:textId="77777777" w:rsidR="00B30922" w:rsidRPr="00091944" w:rsidRDefault="00B30922" w:rsidP="000B6486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1944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  <w:p w14:paraId="06F4A599" w14:textId="77777777" w:rsidR="00B30922" w:rsidRPr="00091944" w:rsidRDefault="00B30922" w:rsidP="000B6486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single" w:sz="4" w:space="0" w:color="auto"/>
            </w:tcBorders>
          </w:tcPr>
          <w:p w14:paraId="72819521" w14:textId="77777777" w:rsidR="00B30922" w:rsidRPr="00091944" w:rsidRDefault="00B30922" w:rsidP="000B64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944"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</w:p>
        </w:tc>
        <w:tc>
          <w:tcPr>
            <w:tcW w:w="4154" w:type="dxa"/>
            <w:tcBorders>
              <w:top w:val="double" w:sz="4" w:space="0" w:color="auto"/>
              <w:bottom w:val="single" w:sz="4" w:space="0" w:color="auto"/>
            </w:tcBorders>
          </w:tcPr>
          <w:p w14:paraId="7042F5D1" w14:textId="77777777" w:rsidR="00B30922" w:rsidRPr="00091944" w:rsidRDefault="00B30922" w:rsidP="000B648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09194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  <w:t>SHL110</w:t>
            </w:r>
            <w:r w:rsidRPr="000919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İstatistiğe Giriş (</w:t>
            </w:r>
            <w:proofErr w:type="spellStart"/>
            <w:r w:rsidRPr="000919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Prof.Dr</w:t>
            </w:r>
            <w:proofErr w:type="spellEnd"/>
            <w:r w:rsidRPr="000919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. Murat Cem DEMİR</w:t>
            </w:r>
            <w:r w:rsidRPr="00091944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ar-SA"/>
              </w:rPr>
              <w:tab/>
              <w:t>)</w:t>
            </w:r>
          </w:p>
        </w:tc>
        <w:tc>
          <w:tcPr>
            <w:tcW w:w="4749" w:type="dxa"/>
            <w:tcBorders>
              <w:top w:val="double" w:sz="4" w:space="0" w:color="auto"/>
              <w:bottom w:val="single" w:sz="4" w:space="0" w:color="auto"/>
            </w:tcBorders>
          </w:tcPr>
          <w:p w14:paraId="53DD433E" w14:textId="77777777" w:rsidR="00B30922" w:rsidRPr="00091944" w:rsidRDefault="00B30922" w:rsidP="000B648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09194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  <w:t xml:space="preserve">SH208 </w:t>
            </w:r>
            <w:r w:rsidRPr="000919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İstatistik (Prof. Dr. Murat Cem DEMİR)</w:t>
            </w:r>
          </w:p>
        </w:tc>
        <w:tc>
          <w:tcPr>
            <w:tcW w:w="5975" w:type="dxa"/>
            <w:tcBorders>
              <w:top w:val="double" w:sz="4" w:space="0" w:color="auto"/>
            </w:tcBorders>
          </w:tcPr>
          <w:p w14:paraId="6A698626" w14:textId="77777777" w:rsidR="00B30922" w:rsidRPr="00091944" w:rsidRDefault="00B30922" w:rsidP="000B64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0922" w:rsidRPr="00091944" w14:paraId="749DFB46" w14:textId="77777777" w:rsidTr="000B6486">
        <w:trPr>
          <w:trHeight w:val="217"/>
        </w:trPr>
        <w:tc>
          <w:tcPr>
            <w:tcW w:w="984" w:type="dxa"/>
            <w:vMerge/>
            <w:shd w:val="clear" w:color="auto" w:fill="F4B083" w:themeFill="accent2" w:themeFillTint="99"/>
          </w:tcPr>
          <w:p w14:paraId="25B8A227" w14:textId="77777777" w:rsidR="00B30922" w:rsidRPr="00091944" w:rsidRDefault="00B30922" w:rsidP="000B64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</w:tcPr>
          <w:p w14:paraId="373169B1" w14:textId="77777777" w:rsidR="00B30922" w:rsidRPr="00091944" w:rsidRDefault="00B30922" w:rsidP="000B64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944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4154" w:type="dxa"/>
            <w:tcBorders>
              <w:top w:val="single" w:sz="4" w:space="0" w:color="auto"/>
            </w:tcBorders>
          </w:tcPr>
          <w:p w14:paraId="7DB075A0" w14:textId="77777777" w:rsidR="00B30922" w:rsidRPr="00091944" w:rsidRDefault="00B30922" w:rsidP="000B64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944">
              <w:rPr>
                <w:rFonts w:ascii="Times New Roman" w:hAnsi="Times New Roman" w:cs="Times New Roman"/>
                <w:b/>
                <w:sz w:val="16"/>
                <w:szCs w:val="16"/>
              </w:rPr>
              <w:t>YDİ102</w:t>
            </w:r>
            <w:r w:rsidRPr="00091944">
              <w:rPr>
                <w:rFonts w:ascii="Times New Roman" w:hAnsi="Times New Roman" w:cs="Times New Roman"/>
                <w:sz w:val="16"/>
                <w:szCs w:val="16"/>
              </w:rPr>
              <w:t xml:space="preserve"> Yabancı Dil II (Dr. Öğr. Üyesi Yasal ÖZDEMİR)</w:t>
            </w:r>
          </w:p>
        </w:tc>
        <w:tc>
          <w:tcPr>
            <w:tcW w:w="4749" w:type="dxa"/>
            <w:tcBorders>
              <w:top w:val="single" w:sz="4" w:space="0" w:color="auto"/>
            </w:tcBorders>
          </w:tcPr>
          <w:p w14:paraId="759D8284" w14:textId="77777777" w:rsidR="00B30922" w:rsidRPr="00091944" w:rsidRDefault="00B30922" w:rsidP="000B64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75" w:type="dxa"/>
            <w:tcBorders>
              <w:top w:val="single" w:sz="4" w:space="0" w:color="auto"/>
            </w:tcBorders>
          </w:tcPr>
          <w:p w14:paraId="36A50AD9" w14:textId="77777777" w:rsidR="00B30922" w:rsidRPr="00091944" w:rsidRDefault="00B30922" w:rsidP="000B64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94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SH310 </w:t>
            </w:r>
            <w:r w:rsidRPr="00091944">
              <w:rPr>
                <w:rFonts w:ascii="Times New Roman" w:hAnsi="Times New Roman" w:cs="Times New Roman"/>
                <w:sz w:val="16"/>
                <w:szCs w:val="16"/>
              </w:rPr>
              <w:t>Evde Bakım Hizmeti ve Sosyal Hizmet (</w:t>
            </w:r>
            <w:r w:rsidRPr="0009194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Öğr. Gör. Kadri KINIK)</w:t>
            </w:r>
          </w:p>
        </w:tc>
      </w:tr>
      <w:tr w:rsidR="00B30922" w:rsidRPr="00091944" w14:paraId="4BE0CCF0" w14:textId="77777777" w:rsidTr="000B6486">
        <w:trPr>
          <w:trHeight w:val="293"/>
        </w:trPr>
        <w:tc>
          <w:tcPr>
            <w:tcW w:w="984" w:type="dxa"/>
            <w:vMerge/>
            <w:shd w:val="clear" w:color="auto" w:fill="F4B083" w:themeFill="accent2" w:themeFillTint="99"/>
          </w:tcPr>
          <w:p w14:paraId="6BBDA177" w14:textId="77777777" w:rsidR="00B30922" w:rsidRPr="00091944" w:rsidRDefault="00B30922" w:rsidP="000B64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1" w:type="dxa"/>
            <w:shd w:val="clear" w:color="auto" w:fill="FFFFFF" w:themeFill="background1"/>
          </w:tcPr>
          <w:p w14:paraId="64E847F1" w14:textId="77777777" w:rsidR="00B30922" w:rsidRPr="00091944" w:rsidRDefault="00B30922" w:rsidP="000B64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944"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</w:p>
        </w:tc>
        <w:tc>
          <w:tcPr>
            <w:tcW w:w="4154" w:type="dxa"/>
            <w:shd w:val="clear" w:color="auto" w:fill="FFFFFF" w:themeFill="background1"/>
          </w:tcPr>
          <w:p w14:paraId="3E1CD02D" w14:textId="77777777" w:rsidR="00B30922" w:rsidRPr="00091944" w:rsidRDefault="00B30922" w:rsidP="000B64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9" w:type="dxa"/>
            <w:shd w:val="clear" w:color="auto" w:fill="FFFFFF" w:themeFill="background1"/>
          </w:tcPr>
          <w:p w14:paraId="726B3034" w14:textId="77777777" w:rsidR="00B30922" w:rsidRPr="00091944" w:rsidRDefault="00B30922" w:rsidP="000B6486">
            <w:pPr>
              <w:tabs>
                <w:tab w:val="left" w:pos="1155"/>
              </w:tabs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19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SH212</w:t>
            </w:r>
            <w:r w:rsidRPr="0009194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Çocuklarla Sosyal Hizmet (Öğr. Gör. Kadri KINIK)</w:t>
            </w:r>
          </w:p>
        </w:tc>
        <w:tc>
          <w:tcPr>
            <w:tcW w:w="5975" w:type="dxa"/>
            <w:shd w:val="clear" w:color="auto" w:fill="FFFFFF" w:themeFill="background1"/>
          </w:tcPr>
          <w:p w14:paraId="15251D46" w14:textId="77777777" w:rsidR="00B30922" w:rsidRPr="00091944" w:rsidRDefault="00F41B4D" w:rsidP="000B64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94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SH306 </w:t>
            </w:r>
            <w:r w:rsidRPr="00091944">
              <w:rPr>
                <w:rFonts w:ascii="Times New Roman" w:hAnsi="Times New Roman" w:cs="Times New Roman"/>
                <w:sz w:val="16"/>
                <w:szCs w:val="16"/>
              </w:rPr>
              <w:t>Sosyal Hizmet Etiği (Öğr. Gör. Abdulkadir SONAKALAN)</w:t>
            </w:r>
          </w:p>
        </w:tc>
      </w:tr>
      <w:tr w:rsidR="00B30922" w:rsidRPr="00091944" w14:paraId="794B3898" w14:textId="77777777" w:rsidTr="000B6486">
        <w:trPr>
          <w:trHeight w:val="516"/>
        </w:trPr>
        <w:tc>
          <w:tcPr>
            <w:tcW w:w="984" w:type="dxa"/>
            <w:vMerge w:val="restart"/>
            <w:tcBorders>
              <w:top w:val="double" w:sz="4" w:space="0" w:color="auto"/>
            </w:tcBorders>
            <w:shd w:val="clear" w:color="auto" w:fill="F4B083" w:themeFill="accent2" w:themeFillTint="99"/>
            <w:textDirection w:val="btLr"/>
          </w:tcPr>
          <w:p w14:paraId="0A22EA1C" w14:textId="77777777" w:rsidR="00B30922" w:rsidRPr="00091944" w:rsidRDefault="00B30922" w:rsidP="000B648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  <w:r w:rsidRPr="0009194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Temmuz 2023 </w:t>
            </w:r>
          </w:p>
          <w:p w14:paraId="787BDC41" w14:textId="77777777" w:rsidR="00B30922" w:rsidRPr="00091944" w:rsidRDefault="00B30922" w:rsidP="000B648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1944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  <w:tc>
          <w:tcPr>
            <w:tcW w:w="581" w:type="dxa"/>
            <w:tcBorders>
              <w:top w:val="double" w:sz="4" w:space="0" w:color="auto"/>
            </w:tcBorders>
          </w:tcPr>
          <w:p w14:paraId="42BDB0A2" w14:textId="77777777" w:rsidR="00B30922" w:rsidRPr="00091944" w:rsidRDefault="00B30922" w:rsidP="000B64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2E1CFC" w14:textId="77777777" w:rsidR="00B30922" w:rsidRPr="00091944" w:rsidRDefault="00B30922" w:rsidP="000B64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944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4154" w:type="dxa"/>
            <w:tcBorders>
              <w:top w:val="double" w:sz="4" w:space="0" w:color="auto"/>
            </w:tcBorders>
          </w:tcPr>
          <w:p w14:paraId="3E1A92C3" w14:textId="77777777" w:rsidR="00F41B4D" w:rsidRPr="00091944" w:rsidRDefault="00F41B4D" w:rsidP="00F41B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944">
              <w:rPr>
                <w:rFonts w:ascii="Times New Roman" w:hAnsi="Times New Roman" w:cs="Times New Roman"/>
                <w:b/>
                <w:sz w:val="16"/>
                <w:szCs w:val="16"/>
              </w:rPr>
              <w:t>SHL102</w:t>
            </w:r>
            <w:r w:rsidRPr="00091944">
              <w:rPr>
                <w:rFonts w:ascii="Times New Roman" w:hAnsi="Times New Roman" w:cs="Times New Roman"/>
                <w:sz w:val="16"/>
                <w:szCs w:val="16"/>
              </w:rPr>
              <w:t xml:space="preserve"> Rapor Yazma ve Sunum Becerileri </w:t>
            </w:r>
          </w:p>
          <w:p w14:paraId="1C7D2AEC" w14:textId="77777777" w:rsidR="00B30922" w:rsidRPr="00091944" w:rsidRDefault="00F41B4D" w:rsidP="00F41B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91944">
              <w:rPr>
                <w:rFonts w:ascii="Times New Roman" w:hAnsi="Times New Roman" w:cs="Times New Roman"/>
                <w:sz w:val="16"/>
                <w:szCs w:val="16"/>
              </w:rPr>
              <w:t>Dr.Öğr</w:t>
            </w:r>
            <w:proofErr w:type="spellEnd"/>
            <w:r w:rsidRPr="00091944">
              <w:rPr>
                <w:rFonts w:ascii="Times New Roman" w:hAnsi="Times New Roman" w:cs="Times New Roman"/>
                <w:sz w:val="16"/>
                <w:szCs w:val="16"/>
              </w:rPr>
              <w:t>. Üyesi Arif KALA</w:t>
            </w:r>
          </w:p>
        </w:tc>
        <w:tc>
          <w:tcPr>
            <w:tcW w:w="4749" w:type="dxa"/>
            <w:tcBorders>
              <w:top w:val="double" w:sz="4" w:space="0" w:color="auto"/>
            </w:tcBorders>
          </w:tcPr>
          <w:p w14:paraId="08E44F51" w14:textId="77777777" w:rsidR="00B30922" w:rsidRPr="00091944" w:rsidRDefault="00B30922" w:rsidP="000B64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C39704" w14:textId="77777777" w:rsidR="00B30922" w:rsidRPr="00091944" w:rsidRDefault="00B30922" w:rsidP="000B64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94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SH202 </w:t>
            </w:r>
            <w:r w:rsidRPr="00091944">
              <w:rPr>
                <w:rFonts w:ascii="Times New Roman" w:hAnsi="Times New Roman" w:cs="Times New Roman"/>
                <w:sz w:val="16"/>
                <w:szCs w:val="16"/>
              </w:rPr>
              <w:t>İnsan Davranışı ve Sosyal Çevre II (</w:t>
            </w:r>
            <w:proofErr w:type="spellStart"/>
            <w:r w:rsidRPr="00091944">
              <w:rPr>
                <w:rFonts w:ascii="Times New Roman" w:hAnsi="Times New Roman" w:cs="Times New Roman"/>
                <w:sz w:val="16"/>
                <w:szCs w:val="16"/>
              </w:rPr>
              <w:t>Dr.Öğr</w:t>
            </w:r>
            <w:proofErr w:type="spellEnd"/>
            <w:r w:rsidRPr="00091944">
              <w:rPr>
                <w:rFonts w:ascii="Times New Roman" w:hAnsi="Times New Roman" w:cs="Times New Roman"/>
                <w:sz w:val="16"/>
                <w:szCs w:val="16"/>
              </w:rPr>
              <w:t>. Üyesi Arif KALA)</w:t>
            </w:r>
          </w:p>
        </w:tc>
        <w:tc>
          <w:tcPr>
            <w:tcW w:w="5975" w:type="dxa"/>
            <w:tcBorders>
              <w:top w:val="double" w:sz="4" w:space="0" w:color="auto"/>
            </w:tcBorders>
          </w:tcPr>
          <w:p w14:paraId="1F853DF6" w14:textId="77777777" w:rsidR="00B30922" w:rsidRPr="00091944" w:rsidRDefault="00B30922" w:rsidP="000B64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A6C11C" w14:textId="77777777" w:rsidR="00B30922" w:rsidRPr="00091944" w:rsidRDefault="00B30922" w:rsidP="000B64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0922" w:rsidRPr="00091944" w14:paraId="08CB7D79" w14:textId="77777777" w:rsidTr="000B6486">
        <w:trPr>
          <w:trHeight w:val="375"/>
        </w:trPr>
        <w:tc>
          <w:tcPr>
            <w:tcW w:w="984" w:type="dxa"/>
            <w:vMerge/>
            <w:shd w:val="clear" w:color="auto" w:fill="F4B083" w:themeFill="accent2" w:themeFillTint="99"/>
          </w:tcPr>
          <w:p w14:paraId="55C70EDC" w14:textId="77777777" w:rsidR="00B30922" w:rsidRPr="00091944" w:rsidRDefault="00B30922" w:rsidP="000B64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</w:tcPr>
          <w:p w14:paraId="509200A3" w14:textId="77777777" w:rsidR="00B30922" w:rsidRPr="00091944" w:rsidRDefault="00B30922" w:rsidP="000B64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944"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</w:p>
          <w:p w14:paraId="0C2F4A94" w14:textId="77777777" w:rsidR="00B30922" w:rsidRPr="00091944" w:rsidRDefault="00B30922" w:rsidP="000B64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54" w:type="dxa"/>
          </w:tcPr>
          <w:p w14:paraId="0D4CCFAF" w14:textId="77777777" w:rsidR="00B30922" w:rsidRPr="00091944" w:rsidRDefault="00B30922" w:rsidP="000B64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944">
              <w:rPr>
                <w:rFonts w:ascii="Times New Roman" w:hAnsi="Times New Roman" w:cs="Times New Roman"/>
                <w:b/>
                <w:sz w:val="16"/>
                <w:szCs w:val="16"/>
              </w:rPr>
              <w:t>SHL108/ SH106</w:t>
            </w:r>
            <w:r w:rsidRPr="00091944">
              <w:rPr>
                <w:rFonts w:ascii="Times New Roman" w:hAnsi="Times New Roman" w:cs="Times New Roman"/>
                <w:sz w:val="16"/>
                <w:szCs w:val="16"/>
              </w:rPr>
              <w:t xml:space="preserve"> Felsefeye Giriş (Dr. Öğr. Üyesi. Bahtiyar UYGUN)  </w:t>
            </w:r>
          </w:p>
        </w:tc>
        <w:tc>
          <w:tcPr>
            <w:tcW w:w="4749" w:type="dxa"/>
          </w:tcPr>
          <w:p w14:paraId="56C81DBA" w14:textId="77777777" w:rsidR="00B30922" w:rsidRPr="00091944" w:rsidRDefault="00B30922" w:rsidP="000B64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944">
              <w:rPr>
                <w:rFonts w:ascii="Times New Roman" w:hAnsi="Times New Roman" w:cs="Times New Roman"/>
                <w:b/>
                <w:sz w:val="16"/>
                <w:szCs w:val="16"/>
              </w:rPr>
              <w:t>SH216</w:t>
            </w:r>
            <w:r w:rsidRPr="00091944">
              <w:rPr>
                <w:rFonts w:ascii="Times New Roman" w:hAnsi="Times New Roman" w:cs="Times New Roman"/>
                <w:sz w:val="16"/>
                <w:szCs w:val="16"/>
              </w:rPr>
              <w:t xml:space="preserve"> Sivil Toplum Örgütleri ve Sosyal Hizmet (</w:t>
            </w:r>
            <w:proofErr w:type="spellStart"/>
            <w:r w:rsidRPr="00091944">
              <w:rPr>
                <w:rFonts w:ascii="Times New Roman" w:hAnsi="Times New Roman" w:cs="Times New Roman"/>
                <w:sz w:val="16"/>
                <w:szCs w:val="16"/>
              </w:rPr>
              <w:t>Dr.Öğr</w:t>
            </w:r>
            <w:proofErr w:type="spellEnd"/>
            <w:r w:rsidRPr="00091944">
              <w:rPr>
                <w:rFonts w:ascii="Times New Roman" w:hAnsi="Times New Roman" w:cs="Times New Roman"/>
                <w:sz w:val="16"/>
                <w:szCs w:val="16"/>
              </w:rPr>
              <w:t>. Üyesi Arif KALA)</w:t>
            </w:r>
          </w:p>
        </w:tc>
        <w:tc>
          <w:tcPr>
            <w:tcW w:w="5975" w:type="dxa"/>
          </w:tcPr>
          <w:p w14:paraId="56294867" w14:textId="77777777" w:rsidR="00B30922" w:rsidRPr="00091944" w:rsidRDefault="00B30922" w:rsidP="000B64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94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SH308 </w:t>
            </w:r>
            <w:r w:rsidRPr="00091944">
              <w:rPr>
                <w:rFonts w:ascii="Times New Roman" w:hAnsi="Times New Roman" w:cs="Times New Roman"/>
                <w:sz w:val="16"/>
                <w:szCs w:val="16"/>
              </w:rPr>
              <w:t>Sosyal Politika ve Sosyal Hizmet (</w:t>
            </w:r>
            <w:proofErr w:type="spellStart"/>
            <w:r w:rsidRPr="00091944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091944">
              <w:rPr>
                <w:rFonts w:ascii="Times New Roman" w:hAnsi="Times New Roman" w:cs="Times New Roman"/>
                <w:sz w:val="16"/>
                <w:szCs w:val="16"/>
              </w:rPr>
              <w:t>. Servet GÜN)</w:t>
            </w:r>
          </w:p>
        </w:tc>
      </w:tr>
    </w:tbl>
    <w:p w14:paraId="01994D93" w14:textId="77777777" w:rsidR="00270B81" w:rsidRDefault="00270B81" w:rsidP="00091944">
      <w:pPr>
        <w:tabs>
          <w:tab w:val="left" w:pos="11800"/>
        </w:tabs>
        <w:spacing w:after="0"/>
        <w:rPr>
          <w:rFonts w:ascii="Times New Roman" w:hAnsi="Times New Roman" w:cs="Times New Roman"/>
          <w:b/>
          <w:sz w:val="18"/>
          <w:szCs w:val="16"/>
        </w:rPr>
      </w:pPr>
    </w:p>
    <w:p w14:paraId="71419FDF" w14:textId="77777777" w:rsidR="00270B81" w:rsidRPr="00091944" w:rsidRDefault="00270B81" w:rsidP="00270B81">
      <w:pPr>
        <w:tabs>
          <w:tab w:val="left" w:pos="11800"/>
        </w:tabs>
        <w:spacing w:after="0"/>
        <w:jc w:val="right"/>
        <w:rPr>
          <w:rFonts w:ascii="Times New Roman" w:hAnsi="Times New Roman" w:cs="Times New Roman"/>
          <w:b/>
          <w:sz w:val="18"/>
          <w:szCs w:val="16"/>
        </w:rPr>
      </w:pPr>
      <w:r w:rsidRPr="00091944">
        <w:rPr>
          <w:rFonts w:ascii="Times New Roman" w:hAnsi="Times New Roman" w:cs="Times New Roman"/>
          <w:b/>
          <w:sz w:val="18"/>
          <w:szCs w:val="16"/>
        </w:rPr>
        <w:t>Dr. Öğr. Üyesi Arif KALA</w:t>
      </w:r>
    </w:p>
    <w:p w14:paraId="7D9F12F0" w14:textId="77777777" w:rsidR="00270B81" w:rsidRDefault="00270B81" w:rsidP="00270B81">
      <w:pPr>
        <w:tabs>
          <w:tab w:val="left" w:pos="11800"/>
        </w:tabs>
        <w:spacing w:after="0"/>
        <w:jc w:val="right"/>
        <w:rPr>
          <w:rFonts w:ascii="Times New Roman" w:hAnsi="Times New Roman" w:cs="Times New Roman"/>
          <w:b/>
          <w:sz w:val="18"/>
          <w:szCs w:val="16"/>
        </w:rPr>
      </w:pPr>
      <w:r w:rsidRPr="00091944">
        <w:rPr>
          <w:rFonts w:ascii="Times New Roman" w:hAnsi="Times New Roman" w:cs="Times New Roman"/>
          <w:b/>
          <w:sz w:val="18"/>
          <w:szCs w:val="16"/>
        </w:rPr>
        <w:t>Sosyal Hizmet Bölüm Başkanı</w:t>
      </w:r>
    </w:p>
    <w:p w14:paraId="5AA68057" w14:textId="77777777" w:rsidR="00B30922" w:rsidRPr="00270B81" w:rsidRDefault="00B30922" w:rsidP="00270B81">
      <w:pPr>
        <w:tabs>
          <w:tab w:val="left" w:pos="12990"/>
        </w:tabs>
        <w:rPr>
          <w:rFonts w:ascii="Times New Roman" w:hAnsi="Times New Roman" w:cs="Times New Roman"/>
          <w:sz w:val="18"/>
          <w:szCs w:val="16"/>
        </w:rPr>
      </w:pPr>
    </w:p>
    <w:sectPr w:rsidR="00B30922" w:rsidRPr="00270B81" w:rsidSect="000A346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1B4A6" w14:textId="77777777" w:rsidR="008A6C0C" w:rsidRDefault="008A6C0C" w:rsidP="001241DE">
      <w:pPr>
        <w:spacing w:after="0" w:line="240" w:lineRule="auto"/>
      </w:pPr>
      <w:r>
        <w:separator/>
      </w:r>
    </w:p>
  </w:endnote>
  <w:endnote w:type="continuationSeparator" w:id="0">
    <w:p w14:paraId="1D5EB841" w14:textId="77777777" w:rsidR="008A6C0C" w:rsidRDefault="008A6C0C" w:rsidP="00124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3A4AA" w14:textId="77777777" w:rsidR="008A6C0C" w:rsidRDefault="008A6C0C" w:rsidP="001241DE">
      <w:pPr>
        <w:spacing w:after="0" w:line="240" w:lineRule="auto"/>
      </w:pPr>
      <w:r>
        <w:separator/>
      </w:r>
    </w:p>
  </w:footnote>
  <w:footnote w:type="continuationSeparator" w:id="0">
    <w:p w14:paraId="4BDF65F8" w14:textId="77777777" w:rsidR="008A6C0C" w:rsidRDefault="008A6C0C" w:rsidP="001241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65D1"/>
    <w:rsid w:val="000042F5"/>
    <w:rsid w:val="00006406"/>
    <w:rsid w:val="000176E4"/>
    <w:rsid w:val="00055125"/>
    <w:rsid w:val="00065B65"/>
    <w:rsid w:val="000773DE"/>
    <w:rsid w:val="00091944"/>
    <w:rsid w:val="000A3463"/>
    <w:rsid w:val="000C2BDC"/>
    <w:rsid w:val="00116B43"/>
    <w:rsid w:val="001241DE"/>
    <w:rsid w:val="001821E2"/>
    <w:rsid w:val="001B20FB"/>
    <w:rsid w:val="001C05F0"/>
    <w:rsid w:val="0021679F"/>
    <w:rsid w:val="0022401E"/>
    <w:rsid w:val="00264FAA"/>
    <w:rsid w:val="00270B81"/>
    <w:rsid w:val="002A4581"/>
    <w:rsid w:val="002C70C1"/>
    <w:rsid w:val="002D38FB"/>
    <w:rsid w:val="002F0FEC"/>
    <w:rsid w:val="002F10B8"/>
    <w:rsid w:val="003064B2"/>
    <w:rsid w:val="0031134E"/>
    <w:rsid w:val="003519AC"/>
    <w:rsid w:val="003854AC"/>
    <w:rsid w:val="00386F69"/>
    <w:rsid w:val="0039203B"/>
    <w:rsid w:val="00395A53"/>
    <w:rsid w:val="003B76B6"/>
    <w:rsid w:val="003D3FC0"/>
    <w:rsid w:val="003F45B9"/>
    <w:rsid w:val="00414EE4"/>
    <w:rsid w:val="00415968"/>
    <w:rsid w:val="00474B4B"/>
    <w:rsid w:val="004B0721"/>
    <w:rsid w:val="004C76D1"/>
    <w:rsid w:val="004D2365"/>
    <w:rsid w:val="004E2ACB"/>
    <w:rsid w:val="004E4A2D"/>
    <w:rsid w:val="005254DB"/>
    <w:rsid w:val="00534A04"/>
    <w:rsid w:val="005402A8"/>
    <w:rsid w:val="00546C32"/>
    <w:rsid w:val="00555683"/>
    <w:rsid w:val="0058288D"/>
    <w:rsid w:val="005863AA"/>
    <w:rsid w:val="005B46E2"/>
    <w:rsid w:val="00602E4A"/>
    <w:rsid w:val="00620B45"/>
    <w:rsid w:val="0062110E"/>
    <w:rsid w:val="00625B6B"/>
    <w:rsid w:val="0062754C"/>
    <w:rsid w:val="00653322"/>
    <w:rsid w:val="00660AD9"/>
    <w:rsid w:val="006668CC"/>
    <w:rsid w:val="006B2A97"/>
    <w:rsid w:val="006C6D8B"/>
    <w:rsid w:val="006E2F01"/>
    <w:rsid w:val="006E3F1F"/>
    <w:rsid w:val="006F0EC1"/>
    <w:rsid w:val="006F42C7"/>
    <w:rsid w:val="00714FFA"/>
    <w:rsid w:val="007237E0"/>
    <w:rsid w:val="00726F74"/>
    <w:rsid w:val="00743B13"/>
    <w:rsid w:val="007A2B2E"/>
    <w:rsid w:val="007A2F26"/>
    <w:rsid w:val="007B2F4A"/>
    <w:rsid w:val="007F10F3"/>
    <w:rsid w:val="007F7DCE"/>
    <w:rsid w:val="0081647A"/>
    <w:rsid w:val="00833D7F"/>
    <w:rsid w:val="00857023"/>
    <w:rsid w:val="0087356A"/>
    <w:rsid w:val="0088297C"/>
    <w:rsid w:val="0089657C"/>
    <w:rsid w:val="008A0023"/>
    <w:rsid w:val="008A4D0F"/>
    <w:rsid w:val="008A6C0C"/>
    <w:rsid w:val="008D61E1"/>
    <w:rsid w:val="00937D8D"/>
    <w:rsid w:val="00975973"/>
    <w:rsid w:val="00990D3F"/>
    <w:rsid w:val="009A0742"/>
    <w:rsid w:val="009A6FEC"/>
    <w:rsid w:val="009D252E"/>
    <w:rsid w:val="00A52670"/>
    <w:rsid w:val="00A530FA"/>
    <w:rsid w:val="00A5753B"/>
    <w:rsid w:val="00A63A55"/>
    <w:rsid w:val="00A97AE4"/>
    <w:rsid w:val="00AA415A"/>
    <w:rsid w:val="00AA6B51"/>
    <w:rsid w:val="00AB6686"/>
    <w:rsid w:val="00AD00AF"/>
    <w:rsid w:val="00AE718F"/>
    <w:rsid w:val="00B21DDB"/>
    <w:rsid w:val="00B30922"/>
    <w:rsid w:val="00B343D4"/>
    <w:rsid w:val="00B42C7C"/>
    <w:rsid w:val="00B66D36"/>
    <w:rsid w:val="00B82E34"/>
    <w:rsid w:val="00BD4A7A"/>
    <w:rsid w:val="00BD589A"/>
    <w:rsid w:val="00BD5C7C"/>
    <w:rsid w:val="00C14699"/>
    <w:rsid w:val="00C14B80"/>
    <w:rsid w:val="00C23929"/>
    <w:rsid w:val="00C47D97"/>
    <w:rsid w:val="00CD207D"/>
    <w:rsid w:val="00CE240B"/>
    <w:rsid w:val="00CE7237"/>
    <w:rsid w:val="00CF3344"/>
    <w:rsid w:val="00D00EC1"/>
    <w:rsid w:val="00D04500"/>
    <w:rsid w:val="00D05267"/>
    <w:rsid w:val="00D223BB"/>
    <w:rsid w:val="00D55AD3"/>
    <w:rsid w:val="00D76F94"/>
    <w:rsid w:val="00D825C4"/>
    <w:rsid w:val="00D82B06"/>
    <w:rsid w:val="00D865D1"/>
    <w:rsid w:val="00D93CEB"/>
    <w:rsid w:val="00DC55AB"/>
    <w:rsid w:val="00E102CF"/>
    <w:rsid w:val="00E12803"/>
    <w:rsid w:val="00E165BB"/>
    <w:rsid w:val="00E327FC"/>
    <w:rsid w:val="00E34172"/>
    <w:rsid w:val="00E8246A"/>
    <w:rsid w:val="00E9203F"/>
    <w:rsid w:val="00EA1081"/>
    <w:rsid w:val="00EA6DC5"/>
    <w:rsid w:val="00EC771F"/>
    <w:rsid w:val="00ED29FE"/>
    <w:rsid w:val="00F00697"/>
    <w:rsid w:val="00F11809"/>
    <w:rsid w:val="00F2252C"/>
    <w:rsid w:val="00F32F9C"/>
    <w:rsid w:val="00F41B4D"/>
    <w:rsid w:val="00FC7EC8"/>
    <w:rsid w:val="00FF14E7"/>
    <w:rsid w:val="00FF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FF93C"/>
  <w15:docId w15:val="{6C95D4F2-A416-49F2-879F-A31BE8BA3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02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82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F14E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24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241DE"/>
  </w:style>
  <w:style w:type="paragraph" w:styleId="AltBilgi">
    <w:name w:val="footer"/>
    <w:basedOn w:val="Normal"/>
    <w:link w:val="AltBilgiChar"/>
    <w:uiPriority w:val="99"/>
    <w:unhideWhenUsed/>
    <w:rsid w:val="00124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24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9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B80FFC37-6D6E-4C96-AED1-7B18F28E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hesabı</dc:creator>
  <cp:lastModifiedBy>Avşin Akbaş</cp:lastModifiedBy>
  <cp:revision>3</cp:revision>
  <cp:lastPrinted>2022-09-14T11:16:00Z</cp:lastPrinted>
  <dcterms:created xsi:type="dcterms:W3CDTF">2023-06-07T06:57:00Z</dcterms:created>
  <dcterms:modified xsi:type="dcterms:W3CDTF">2023-06-07T17:55:00Z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a71239502cbc958eb941b1796242e85edcca4d5e688abfc218896038b9128077</vt:lpwstr>
  </property>
</Properties>
</file>